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Calibri" w:hAnsi="Calibri" w:eastAsia="新細明體"/>
          <w:b/>
          <w:sz w:val="28"/>
          <w:szCs w:val="28"/>
          <w:lang w:eastAsia="zh-TW"/>
        </w:rPr>
      </w:pPr>
      <w:bookmarkStart w:id="0" w:name="_GoBack"/>
      <w:bookmarkEnd w:id="0"/>
      <w:r>
        <w:rPr>
          <w:rFonts w:hint="eastAsia" w:ascii="Calibri" w:hAnsi="Calibri" w:eastAsia="新細明體"/>
          <w:b/>
          <w:sz w:val="28"/>
          <w:szCs w:val="28"/>
          <w:lang w:eastAsia="zh-TW"/>
        </w:rPr>
        <w:t>補發軟體授權序號申請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="-201" w:leftChars="-200" w:hanging="219" w:hangingChars="122"/>
        <w:rPr>
          <w:rFonts w:hint="eastAsia" w:ascii="微軟正黑體" w:hAnsi="微軟正黑體" w:eastAsia="微軟正黑體" w:cs="Calibri"/>
          <w:sz w:val="18"/>
          <w:szCs w:val="18"/>
          <w:lang w:eastAsia="zh-TW"/>
        </w:rPr>
      </w:pPr>
      <w:r>
        <w:rPr>
          <w:rFonts w:hint="eastAsia" w:ascii="微軟正黑體" w:hAnsi="微軟正黑體" w:eastAsia="微軟正黑體" w:cs="Calibri"/>
          <w:sz w:val="18"/>
          <w:szCs w:val="18"/>
          <w:lang w:eastAsia="zh-TW"/>
        </w:rPr>
        <w:t>硬碟更換導致軟授權丟失，</w:t>
      </w:r>
      <w:r>
        <w:rPr>
          <w:rFonts w:ascii="微軟正黑體" w:hAnsi="微軟正黑體" w:eastAsia="微軟正黑體" w:cs="Calibri"/>
          <w:sz w:val="18"/>
          <w:szCs w:val="18"/>
          <w:lang w:eastAsia="zh-TW"/>
        </w:rPr>
        <w:t xml:space="preserve"> </w:t>
      </w:r>
      <w:r>
        <w:rPr>
          <w:rFonts w:hint="eastAsia" w:ascii="微軟正黑體" w:hAnsi="微軟正黑體" w:eastAsia="微軟正黑體" w:cs="Calibri"/>
          <w:sz w:val="18"/>
          <w:szCs w:val="18"/>
          <w:lang w:eastAsia="zh-TW"/>
        </w:rPr>
        <w:t>我們建議你可以取回更換前的原硬碟，</w:t>
      </w:r>
      <w:r>
        <w:rPr>
          <w:rFonts w:ascii="微軟正黑體" w:hAnsi="微軟正黑體" w:eastAsia="微軟正黑體" w:cs="Calibri"/>
          <w:sz w:val="18"/>
          <w:szCs w:val="18"/>
          <w:lang w:eastAsia="zh-TW"/>
        </w:rPr>
        <w:t xml:space="preserve"> </w:t>
      </w:r>
      <w:r>
        <w:rPr>
          <w:rFonts w:hint="eastAsia" w:ascii="微軟正黑體" w:hAnsi="微軟正黑體" w:eastAsia="微軟正黑體" w:cs="Calibri"/>
          <w:sz w:val="18"/>
          <w:szCs w:val="18"/>
          <w:lang w:eastAsia="zh-TW"/>
        </w:rPr>
        <w:t>返回授權後，再換上新的硬碟。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="-201" w:leftChars="-200" w:hanging="219" w:hangingChars="122"/>
        <w:rPr>
          <w:rFonts w:hint="eastAsia" w:ascii="微軟正黑體" w:hAnsi="微軟正黑體" w:eastAsia="微軟正黑體" w:cs="Calibri"/>
          <w:sz w:val="18"/>
          <w:szCs w:val="18"/>
          <w:lang w:eastAsia="zh-TW"/>
        </w:rPr>
      </w:pPr>
      <w:r>
        <w:rPr>
          <w:rFonts w:hint="eastAsia" w:ascii="微軟正黑體" w:hAnsi="微軟正黑體" w:eastAsia="微軟正黑體" w:cs="Calibri"/>
          <w:sz w:val="18"/>
          <w:szCs w:val="18"/>
          <w:lang w:eastAsia="zh-TW"/>
        </w:rPr>
        <w:t>更換硬碟除外的其他硬體導致的授權損壞，比如更換記憶體或顯卡等，則可通過修復功能取回原來的授權。操作方法：</w:t>
      </w:r>
      <w:r>
        <w:rPr>
          <w:rFonts w:ascii="微軟正黑體" w:hAnsi="微軟正黑體" w:eastAsia="微軟正黑體" w:cs="Calibri"/>
          <w:sz w:val="18"/>
          <w:szCs w:val="18"/>
          <w:lang w:eastAsia="zh-TW"/>
        </w:rPr>
        <w:t xml:space="preserve"> </w:t>
      </w:r>
      <w:r>
        <w:rPr>
          <w:rFonts w:hint="eastAsia" w:ascii="微軟正黑體" w:hAnsi="微軟正黑體" w:eastAsia="微軟正黑體" w:cs="Calibri"/>
          <w:sz w:val="18"/>
          <w:szCs w:val="18"/>
          <w:lang w:eastAsia="zh-TW"/>
        </w:rPr>
        <w:t>授權管理器</w:t>
      </w:r>
      <w:r>
        <w:rPr>
          <w:rFonts w:ascii="微軟正黑體" w:hAnsi="微軟正黑體" w:eastAsia="微軟正黑體" w:cs="Calibri"/>
          <w:sz w:val="18"/>
          <w:szCs w:val="18"/>
          <w:lang w:eastAsia="zh-TW"/>
        </w:rPr>
        <w:t>&gt;&gt;</w:t>
      </w:r>
      <w:r>
        <w:rPr>
          <w:rFonts w:hint="eastAsia" w:ascii="微軟正黑體" w:hAnsi="微軟正黑體" w:eastAsia="微軟正黑體" w:cs="Calibri"/>
          <w:sz w:val="18"/>
          <w:szCs w:val="18"/>
          <w:lang w:eastAsia="zh-TW"/>
        </w:rPr>
        <w:t>選中破壞的授權</w:t>
      </w:r>
      <w:r>
        <w:rPr>
          <w:rFonts w:ascii="微軟正黑體" w:hAnsi="微軟正黑體" w:eastAsia="微軟正黑體" w:cs="Calibri"/>
          <w:sz w:val="18"/>
          <w:szCs w:val="18"/>
          <w:lang w:eastAsia="zh-TW"/>
        </w:rPr>
        <w:t>&gt;&gt;</w:t>
      </w:r>
      <w:r>
        <w:rPr>
          <w:rFonts w:hint="eastAsia" w:ascii="微軟正黑體" w:hAnsi="微軟正黑體" w:eastAsia="微軟正黑體" w:cs="Calibri"/>
          <w:sz w:val="18"/>
          <w:szCs w:val="18"/>
          <w:lang w:eastAsia="zh-TW"/>
        </w:rPr>
        <w:t>點擊</w:t>
      </w:r>
      <w:r>
        <w:rPr>
          <w:rFonts w:ascii="微軟正黑體" w:hAnsi="微軟正黑體" w:eastAsia="微軟正黑體" w:cs="Calibri"/>
          <w:sz w:val="18"/>
          <w:szCs w:val="18"/>
          <w:lang w:eastAsia="zh-TW"/>
        </w:rPr>
        <w:t>’</w:t>
      </w:r>
      <w:r>
        <w:rPr>
          <w:rFonts w:hint="eastAsia" w:ascii="微軟正黑體" w:hAnsi="微軟正黑體" w:eastAsia="微軟正黑體" w:cs="Calibri"/>
          <w:sz w:val="18"/>
          <w:szCs w:val="18"/>
          <w:lang w:eastAsia="zh-TW"/>
        </w:rPr>
        <w:t>其他</w:t>
      </w:r>
      <w:r>
        <w:rPr>
          <w:rFonts w:ascii="微軟正黑體" w:hAnsi="微軟正黑體" w:eastAsia="微軟正黑體" w:cs="Calibri"/>
          <w:sz w:val="18"/>
          <w:szCs w:val="18"/>
          <w:lang w:eastAsia="zh-TW"/>
        </w:rPr>
        <w:t xml:space="preserve">’ </w:t>
      </w:r>
      <w:r>
        <w:rPr>
          <w:rFonts w:hint="eastAsia" w:ascii="微軟正黑體" w:hAnsi="微軟正黑體" w:eastAsia="微軟正黑體" w:cs="Calibri"/>
          <w:sz w:val="18"/>
          <w:szCs w:val="18"/>
          <w:lang w:eastAsia="zh-TW"/>
        </w:rPr>
        <w:t>按鈕。</w:t>
      </w:r>
      <w:r>
        <w:rPr>
          <w:rFonts w:ascii="微軟正黑體" w:hAnsi="微軟正黑體" w:eastAsia="微軟正黑體" w:cs="Calibri"/>
          <w:sz w:val="18"/>
          <w:szCs w:val="18"/>
          <w:lang w:eastAsia="zh-TW"/>
        </w:rPr>
        <w:t xml:space="preserve"> </w:t>
      </w:r>
      <w:r>
        <w:rPr>
          <w:rFonts w:hint="eastAsia" w:ascii="微軟正黑體" w:hAnsi="微軟正黑體" w:eastAsia="微軟正黑體" w:cs="Calibri"/>
          <w:sz w:val="18"/>
          <w:szCs w:val="18"/>
          <w:lang w:eastAsia="zh-TW"/>
        </w:rPr>
        <w:t>此時彈出一個修復對話方塊，</w:t>
      </w:r>
      <w:r>
        <w:rPr>
          <w:rFonts w:ascii="微軟正黑體" w:hAnsi="微軟正黑體" w:eastAsia="微軟正黑體" w:cs="Calibri"/>
          <w:sz w:val="18"/>
          <w:szCs w:val="18"/>
          <w:lang w:eastAsia="zh-TW"/>
        </w:rPr>
        <w:t xml:space="preserve"> </w:t>
      </w:r>
      <w:r>
        <w:rPr>
          <w:rFonts w:hint="eastAsia" w:ascii="微軟正黑體" w:hAnsi="微軟正黑體" w:eastAsia="微軟正黑體" w:cs="Calibri"/>
          <w:sz w:val="18"/>
          <w:szCs w:val="18"/>
          <w:lang w:eastAsia="zh-TW"/>
        </w:rPr>
        <w:t xml:space="preserve">依提示操作即可修復授權。 </w:t>
      </w:r>
    </w:p>
    <w:p>
      <w:pPr>
        <w:numPr>
          <w:ilvl w:val="0"/>
          <w:numId w:val="1"/>
        </w:numPr>
        <w:spacing w:line="0" w:lineRule="atLeast"/>
        <w:ind w:left="-201" w:leftChars="-200" w:hanging="219" w:hangingChars="122"/>
        <w:rPr>
          <w:rFonts w:hint="eastAsia" w:ascii="微軟正黑體" w:hAnsi="微軟正黑體" w:eastAsia="微軟正黑體" w:cs="Calibri"/>
          <w:szCs w:val="21"/>
          <w:lang w:eastAsia="zh-TW"/>
        </w:rPr>
      </w:pPr>
      <w:r>
        <w:rPr>
          <w:rFonts w:hint="eastAsia" w:ascii="微軟正黑體" w:hAnsi="微軟正黑體" w:eastAsia="微軟正黑體" w:cs="Calibri"/>
          <w:sz w:val="18"/>
          <w:szCs w:val="18"/>
          <w:lang w:eastAsia="zh-TW"/>
        </w:rPr>
        <w:t>由於硬碟損壞導致授權遺失，申請補發授權需要填寫以下表格，</w:t>
      </w:r>
      <w:r>
        <w:rPr>
          <w:rFonts w:ascii="微軟正黑體" w:hAnsi="微軟正黑體" w:eastAsia="微軟正黑體" w:cs="Calibri"/>
          <w:sz w:val="18"/>
          <w:szCs w:val="18"/>
          <w:lang w:eastAsia="zh-TW"/>
        </w:rPr>
        <w:t xml:space="preserve"> </w:t>
      </w:r>
      <w:r>
        <w:rPr>
          <w:rFonts w:hint="eastAsia" w:ascii="微軟正黑體" w:hAnsi="微軟正黑體" w:eastAsia="微軟正黑體" w:cs="Calibri"/>
          <w:sz w:val="18"/>
          <w:szCs w:val="18"/>
          <w:lang w:eastAsia="zh-TW"/>
        </w:rPr>
        <w:t>我們會慎重考慮你的申請，儘快補發新的授權給您；但中望公司仍有對此授權認定，擁有最終解釋權。</w:t>
      </w:r>
      <w:r>
        <w:rPr>
          <w:rFonts w:hint="eastAsia" w:ascii="微軟正黑體" w:hAnsi="微軟正黑體" w:eastAsia="微軟正黑體" w:cs="Calibri"/>
          <w:szCs w:val="21"/>
          <w:lang w:eastAsia="zh-TW"/>
        </w:rPr>
        <w:t xml:space="preserve"> </w:t>
      </w:r>
    </w:p>
    <w:p>
      <w:pPr>
        <w:spacing w:line="0" w:lineRule="atLeast"/>
        <w:ind w:left="-462" w:leftChars="-270" w:hanging="105" w:hangingChars="50"/>
        <w:rPr>
          <w:rFonts w:hint="default" w:ascii="微軟正黑體" w:hAnsi="微軟正黑體" w:eastAsia="微軟正黑體" w:cs="Calibri"/>
          <w:szCs w:val="21"/>
          <w:lang w:val="en-US" w:eastAsia="zh-TW"/>
        </w:rPr>
      </w:pPr>
      <w:r>
        <w:rPr>
          <w:rFonts w:hint="eastAsia" w:ascii="微軟正黑體" w:hAnsi="微軟正黑體" w:eastAsia="微軟正黑體" w:cs="Calibri"/>
          <w:szCs w:val="21"/>
          <w:lang w:eastAsia="zh-TW"/>
        </w:rPr>
        <w:t>請發</w:t>
      </w:r>
      <w:r>
        <w:rPr>
          <w:rFonts w:hint="eastAsia" w:ascii="微軟正黑體" w:hAnsi="微軟正黑體" w:eastAsia="微軟正黑體" w:cs="Calibri"/>
          <w:szCs w:val="21"/>
          <w:lang w:val="en-US" w:eastAsia="zh-TW"/>
        </w:rPr>
        <w:t xml:space="preserve">MAIL至 </w:t>
      </w:r>
      <w:r>
        <w:rPr>
          <w:rFonts w:hint="eastAsia" w:ascii="微軟正黑體" w:hAnsi="微軟正黑體" w:eastAsia="微軟正黑體" w:cs="Calibri"/>
          <w:szCs w:val="21"/>
          <w:lang w:val="en-US" w:eastAsia="zh-TW"/>
        </w:rPr>
        <w:fldChar w:fldCharType="begin"/>
      </w:r>
      <w:r>
        <w:rPr>
          <w:rFonts w:hint="eastAsia" w:ascii="微軟正黑體" w:hAnsi="微軟正黑體" w:eastAsia="微軟正黑體" w:cs="Calibri"/>
          <w:szCs w:val="21"/>
          <w:lang w:val="en-US" w:eastAsia="zh-TW"/>
        </w:rPr>
        <w:instrText xml:space="preserve"> HYPERLINK "mailto:support@zwcad.com.tw" </w:instrText>
      </w:r>
      <w:r>
        <w:rPr>
          <w:rFonts w:hint="eastAsia" w:ascii="微軟正黑體" w:hAnsi="微軟正黑體" w:eastAsia="微軟正黑體" w:cs="Calibri"/>
          <w:szCs w:val="21"/>
          <w:lang w:val="en-US" w:eastAsia="zh-TW"/>
        </w:rPr>
        <w:fldChar w:fldCharType="separate"/>
      </w:r>
      <w:r>
        <w:rPr>
          <w:rStyle w:val="8"/>
          <w:rFonts w:hint="eastAsia" w:ascii="微軟正黑體" w:hAnsi="微軟正黑體" w:eastAsia="微軟正黑體" w:cs="Calibri"/>
          <w:szCs w:val="21"/>
          <w:lang w:val="en-US" w:eastAsia="zh-TW"/>
        </w:rPr>
        <w:t>janice@zwcad.com.tw</w:t>
      </w:r>
      <w:r>
        <w:rPr>
          <w:rFonts w:hint="eastAsia" w:ascii="微軟正黑體" w:hAnsi="微軟正黑體" w:eastAsia="微軟正黑體" w:cs="Calibri"/>
          <w:szCs w:val="21"/>
          <w:lang w:val="en-US" w:eastAsia="zh-TW"/>
        </w:rPr>
        <w:fldChar w:fldCharType="end"/>
      </w:r>
      <w:r>
        <w:rPr>
          <w:rFonts w:hint="eastAsia" w:ascii="微軟正黑體" w:hAnsi="微軟正黑體" w:eastAsia="微軟正黑體" w:cs="Calibri"/>
          <w:szCs w:val="21"/>
          <w:lang w:val="en-US" w:eastAsia="zh-TW"/>
        </w:rPr>
        <w:t xml:space="preserve">  或傳真 02-27505413</w:t>
      </w:r>
    </w:p>
    <w:p>
      <w:pPr>
        <w:spacing w:line="0" w:lineRule="atLeast"/>
        <w:ind w:left="-462" w:leftChars="-270" w:hanging="105" w:hangingChars="50"/>
        <w:rPr>
          <w:rFonts w:hint="default" w:ascii="微軟正黑體" w:hAnsi="微軟正黑體" w:eastAsia="微軟正黑體" w:cs="Calibri"/>
          <w:szCs w:val="21"/>
          <w:lang w:val="en-US" w:eastAsia="zh-TW"/>
        </w:rPr>
      </w:pPr>
      <w:r>
        <w:rPr>
          <w:rFonts w:hint="eastAsia" w:ascii="微軟正黑體" w:hAnsi="微軟正黑體" w:eastAsia="微軟正黑體" w:cs="Calibri"/>
          <w:szCs w:val="21"/>
          <w:lang w:val="en-US" w:eastAsia="zh-TW"/>
        </w:rPr>
        <w:t>詢問電話：02-87732815 陳小姐</w:t>
      </w:r>
    </w:p>
    <w:p>
      <w:pPr>
        <w:spacing w:line="0" w:lineRule="atLeast"/>
        <w:ind w:left="-462" w:leftChars="-270" w:hanging="105" w:hangingChars="50"/>
        <w:jc w:val="right"/>
        <w:rPr>
          <w:rFonts w:hint="eastAsia" w:ascii="微軟正黑體" w:hAnsi="微軟正黑體" w:eastAsia="微軟正黑體"/>
        </w:rPr>
      </w:pPr>
      <w:r>
        <w:rPr>
          <w:rFonts w:hint="eastAsia" w:ascii="微軟正黑體" w:hAnsi="微軟正黑體" w:eastAsia="微軟正黑體"/>
          <w:lang w:eastAsia="zh-TW"/>
        </w:rPr>
        <w:t>申請時間：     年     月     日</w:t>
      </w:r>
    </w:p>
    <w:tbl>
      <w:tblPr>
        <w:tblStyle w:val="4"/>
        <w:tblW w:w="5596" w:type="pct"/>
        <w:tblInd w:w="-43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3427"/>
        <w:gridCol w:w="1090"/>
        <w:gridCol w:w="225"/>
        <w:gridCol w:w="1210"/>
        <w:gridCol w:w="23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微軟正黑體" w:hAnsi="微軟正黑體" w:eastAsia="微軟正黑體"/>
              </w:rPr>
            </w:pPr>
            <w:r>
              <w:rPr>
                <w:rFonts w:hint="eastAsia" w:ascii="微軟正黑體" w:hAnsi="微軟正黑體" w:eastAsia="微軟正黑體"/>
                <w:b/>
                <w:bCs/>
                <w:sz w:val="28"/>
                <w:lang w:eastAsia="zh-TW"/>
              </w:rPr>
              <w:t>公  司  資  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58" w:hRule="atLeast"/>
        </w:trPr>
        <w:tc>
          <w:tcPr>
            <w:tcW w:w="645" w:type="pct"/>
            <w:noWrap w:val="0"/>
            <w:vAlign w:val="center"/>
          </w:tcPr>
          <w:p>
            <w:pPr>
              <w:spacing w:line="0" w:lineRule="atLeast"/>
              <w:jc w:val="distribute"/>
              <w:rPr>
                <w:rFonts w:hint="eastAsia" w:ascii="微軟正黑體" w:hAnsi="微軟正黑體" w:eastAsia="微軟正黑體"/>
                <w:b/>
                <w:bCs/>
                <w:sz w:val="28"/>
              </w:rPr>
            </w:pPr>
            <w:r>
              <w:rPr>
                <w:rFonts w:hint="eastAsia" w:ascii="微軟正黑體" w:hAnsi="微軟正黑體" w:eastAsia="微軟正黑體"/>
                <w:lang w:eastAsia="zh-TW"/>
              </w:rPr>
              <w:t>公司名稱</w:t>
            </w:r>
          </w:p>
        </w:tc>
        <w:tc>
          <w:tcPr>
            <w:tcW w:w="2366" w:type="pct"/>
            <w:gridSpan w:val="2"/>
            <w:noWrap w:val="0"/>
            <w:vAlign w:val="top"/>
          </w:tcPr>
          <w:p>
            <w:pPr>
              <w:spacing w:line="0" w:lineRule="atLeast"/>
              <w:ind w:firstLine="562"/>
              <w:jc w:val="distribute"/>
              <w:rPr>
                <w:rFonts w:ascii="微軟正黑體" w:hAnsi="微軟正黑體" w:eastAsia="微軟正黑體"/>
                <w:b/>
                <w:bCs/>
                <w:sz w:val="28"/>
              </w:rPr>
            </w:pPr>
          </w:p>
        </w:tc>
        <w:tc>
          <w:tcPr>
            <w:tcW w:w="752" w:type="pct"/>
            <w:gridSpan w:val="2"/>
            <w:noWrap w:val="0"/>
            <w:vAlign w:val="center"/>
          </w:tcPr>
          <w:p>
            <w:pPr>
              <w:spacing w:line="0" w:lineRule="atLeast"/>
              <w:jc w:val="distribute"/>
              <w:rPr>
                <w:rFonts w:hint="eastAsia" w:ascii="微軟正黑體" w:hAnsi="微軟正黑體" w:eastAsia="微軟正黑體"/>
                <w:b/>
                <w:bCs/>
                <w:sz w:val="28"/>
              </w:rPr>
            </w:pPr>
            <w:r>
              <w:rPr>
                <w:rFonts w:hint="eastAsia" w:ascii="微軟正黑體" w:hAnsi="微軟正黑體" w:eastAsia="微軟正黑體"/>
                <w:lang w:eastAsia="zh-TW"/>
              </w:rPr>
              <w:t>連絡人</w:t>
            </w:r>
          </w:p>
        </w:tc>
        <w:tc>
          <w:tcPr>
            <w:tcW w:w="1235" w:type="pct"/>
            <w:noWrap w:val="0"/>
            <w:vAlign w:val="top"/>
          </w:tcPr>
          <w:p>
            <w:pPr>
              <w:spacing w:line="0" w:lineRule="atLeast"/>
              <w:ind w:firstLine="562"/>
              <w:jc w:val="distribute"/>
              <w:rPr>
                <w:rFonts w:ascii="微軟正黑體" w:hAnsi="微軟正黑體" w:eastAsia="微軟正黑體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76" w:hRule="atLeast"/>
        </w:trPr>
        <w:tc>
          <w:tcPr>
            <w:tcW w:w="645" w:type="pct"/>
            <w:noWrap w:val="0"/>
            <w:vAlign w:val="center"/>
          </w:tcPr>
          <w:p>
            <w:pPr>
              <w:spacing w:line="0" w:lineRule="atLeast"/>
              <w:jc w:val="distribute"/>
              <w:rPr>
                <w:rFonts w:hint="eastAsia" w:ascii="微軟正黑體" w:hAnsi="微軟正黑體" w:eastAsia="微軟正黑體"/>
                <w:b/>
                <w:bCs/>
                <w:sz w:val="28"/>
              </w:rPr>
            </w:pPr>
            <w:r>
              <w:rPr>
                <w:rFonts w:hint="eastAsia" w:ascii="微軟正黑體" w:hAnsi="微軟正黑體" w:eastAsia="微軟正黑體"/>
                <w:lang w:eastAsia="zh-TW"/>
              </w:rPr>
              <w:t>公司地址</w:t>
            </w:r>
          </w:p>
        </w:tc>
        <w:tc>
          <w:tcPr>
            <w:tcW w:w="4354" w:type="pct"/>
            <w:gridSpan w:val="5"/>
            <w:noWrap w:val="0"/>
            <w:vAlign w:val="top"/>
          </w:tcPr>
          <w:p>
            <w:pPr>
              <w:spacing w:line="0" w:lineRule="atLeast"/>
              <w:ind w:firstLine="562"/>
              <w:jc w:val="distribute"/>
              <w:rPr>
                <w:rFonts w:ascii="微軟正黑體" w:hAnsi="微軟正黑體" w:eastAsia="微軟正黑體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645" w:type="pct"/>
            <w:noWrap w:val="0"/>
            <w:vAlign w:val="center"/>
          </w:tcPr>
          <w:p>
            <w:pPr>
              <w:spacing w:line="0" w:lineRule="atLeast"/>
              <w:jc w:val="distribute"/>
              <w:rPr>
                <w:rFonts w:hint="eastAsia" w:ascii="微軟正黑體" w:hAnsi="微軟正黑體" w:eastAsia="微軟正黑體"/>
                <w:b/>
                <w:bCs/>
                <w:sz w:val="28"/>
              </w:rPr>
            </w:pPr>
            <w:r>
              <w:rPr>
                <w:rFonts w:hint="eastAsia" w:ascii="微軟正黑體" w:hAnsi="微軟正黑體" w:eastAsia="微軟正黑體"/>
                <w:lang w:eastAsia="zh-TW"/>
              </w:rPr>
              <w:t>聯繫電話</w:t>
            </w:r>
          </w:p>
        </w:tc>
        <w:tc>
          <w:tcPr>
            <w:tcW w:w="2366" w:type="pct"/>
            <w:gridSpan w:val="2"/>
            <w:noWrap w:val="0"/>
            <w:vAlign w:val="top"/>
          </w:tcPr>
          <w:p>
            <w:pPr>
              <w:spacing w:line="0" w:lineRule="atLeast"/>
              <w:ind w:firstLine="562"/>
              <w:jc w:val="distribute"/>
              <w:rPr>
                <w:rFonts w:ascii="微軟正黑體" w:hAnsi="微軟正黑體" w:eastAsia="微軟正黑體"/>
                <w:b/>
                <w:bCs/>
                <w:sz w:val="28"/>
              </w:rPr>
            </w:pPr>
          </w:p>
        </w:tc>
        <w:tc>
          <w:tcPr>
            <w:tcW w:w="752" w:type="pct"/>
            <w:gridSpan w:val="2"/>
            <w:noWrap w:val="0"/>
            <w:vAlign w:val="center"/>
          </w:tcPr>
          <w:p>
            <w:pPr>
              <w:spacing w:line="0" w:lineRule="atLeast"/>
              <w:jc w:val="distribute"/>
              <w:rPr>
                <w:rFonts w:hint="eastAsia" w:ascii="微軟正黑體" w:hAnsi="微軟正黑體" w:eastAsia="微軟正黑體"/>
                <w:b/>
                <w:bCs/>
                <w:sz w:val="28"/>
              </w:rPr>
            </w:pPr>
            <w:r>
              <w:rPr>
                <w:rFonts w:hint="eastAsia" w:ascii="微軟正黑體" w:hAnsi="微軟正黑體" w:eastAsia="微軟正黑體"/>
                <w:lang w:eastAsia="zh-TW"/>
              </w:rPr>
              <w:t>郵遞區號</w:t>
            </w:r>
          </w:p>
        </w:tc>
        <w:tc>
          <w:tcPr>
            <w:tcW w:w="1235" w:type="pct"/>
            <w:noWrap w:val="0"/>
            <w:vAlign w:val="top"/>
          </w:tcPr>
          <w:p>
            <w:pPr>
              <w:spacing w:line="0" w:lineRule="atLeast"/>
              <w:ind w:firstLine="562"/>
              <w:jc w:val="distribute"/>
              <w:rPr>
                <w:rFonts w:ascii="微軟正黑體" w:hAnsi="微軟正黑體" w:eastAsia="微軟正黑體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1" w:hRule="atLeast"/>
        </w:trPr>
        <w:tc>
          <w:tcPr>
            <w:tcW w:w="645" w:type="pct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distribute"/>
              <w:rPr>
                <w:rFonts w:hint="eastAsia" w:ascii="微軟正黑體" w:hAnsi="微軟正黑體" w:eastAsia="微軟正黑體"/>
                <w:b/>
                <w:bCs/>
                <w:sz w:val="28"/>
              </w:rPr>
            </w:pPr>
            <w:r>
              <w:rPr>
                <w:rFonts w:hint="eastAsia" w:ascii="微軟正黑體" w:hAnsi="微軟正黑體" w:eastAsia="微軟正黑體"/>
                <w:lang w:eastAsia="zh-TW"/>
              </w:rPr>
              <w:t>電子郵件</w:t>
            </w:r>
          </w:p>
        </w:tc>
        <w:tc>
          <w:tcPr>
            <w:tcW w:w="2366" w:type="pct"/>
            <w:gridSpan w:val="2"/>
            <w:tcBorders>
              <w:bottom w:val="single" w:color="auto" w:sz="8" w:space="0"/>
            </w:tcBorders>
            <w:noWrap w:val="0"/>
            <w:vAlign w:val="top"/>
          </w:tcPr>
          <w:p>
            <w:pPr>
              <w:spacing w:line="0" w:lineRule="atLeast"/>
              <w:ind w:firstLine="562"/>
              <w:jc w:val="distribute"/>
              <w:rPr>
                <w:rFonts w:ascii="微軟正黑體" w:hAnsi="微軟正黑體" w:eastAsia="微軟正黑體"/>
                <w:b/>
                <w:bCs/>
                <w:sz w:val="28"/>
              </w:rPr>
            </w:pPr>
          </w:p>
        </w:tc>
        <w:tc>
          <w:tcPr>
            <w:tcW w:w="752" w:type="pct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distribute"/>
              <w:rPr>
                <w:rFonts w:hint="eastAsia" w:ascii="微軟正黑體" w:hAnsi="微軟正黑體" w:eastAsia="微軟正黑體"/>
                <w:b/>
                <w:bCs/>
                <w:sz w:val="28"/>
              </w:rPr>
            </w:pPr>
            <w:r>
              <w:rPr>
                <w:rFonts w:hint="eastAsia" w:ascii="微軟正黑體" w:hAnsi="微軟正黑體" w:eastAsia="微軟正黑體"/>
                <w:lang w:eastAsia="zh-TW"/>
              </w:rPr>
              <w:t>傳真</w:t>
            </w:r>
          </w:p>
        </w:tc>
        <w:tc>
          <w:tcPr>
            <w:tcW w:w="1235" w:type="pct"/>
            <w:tcBorders>
              <w:bottom w:val="single" w:color="auto" w:sz="8" w:space="0"/>
            </w:tcBorders>
            <w:noWrap w:val="0"/>
            <w:vAlign w:val="top"/>
          </w:tcPr>
          <w:p>
            <w:pPr>
              <w:spacing w:line="0" w:lineRule="atLeast"/>
              <w:ind w:firstLine="562"/>
              <w:jc w:val="distribute"/>
              <w:rPr>
                <w:rFonts w:ascii="微軟正黑體" w:hAnsi="微軟正黑體" w:eastAsia="微軟正黑體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微軟正黑體" w:hAnsi="微軟正黑體" w:eastAsia="微軟正黑體"/>
                <w:b/>
                <w:bCs/>
                <w:sz w:val="28"/>
              </w:rPr>
            </w:pPr>
            <w:r>
              <w:rPr>
                <w:rFonts w:hint="eastAsia" w:ascii="微軟正黑體" w:hAnsi="微軟正黑體" w:eastAsia="微軟正黑體"/>
                <w:b/>
                <w:bCs/>
                <w:sz w:val="28"/>
                <w:lang w:val="en-US" w:eastAsia="zh-TW"/>
              </w:rPr>
              <w:t xml:space="preserve">□ ZWCAD  / □ ZW3D  </w:t>
            </w:r>
            <w:r>
              <w:rPr>
                <w:rFonts w:hint="eastAsia" w:ascii="微軟正黑體" w:hAnsi="微軟正黑體" w:eastAsia="微軟正黑體"/>
                <w:b/>
                <w:bCs/>
                <w:sz w:val="28"/>
                <w:lang w:eastAsia="zh-TW"/>
              </w:rPr>
              <w:t>產品訊息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00" w:hRule="atLeast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spacing w:line="0" w:lineRule="atLeast"/>
              <w:rPr>
                <w:rFonts w:hint="eastAsia" w:ascii="微軟正黑體" w:hAnsi="微軟正黑體" w:eastAsia="微軟正黑體"/>
                <w:szCs w:val="21"/>
                <w:lang w:eastAsia="zh-TW"/>
              </w:rPr>
            </w:pPr>
            <w:r>
              <w:rPr>
                <w:rFonts w:hint="eastAsia" w:ascii="微軟正黑體" w:hAnsi="微軟正黑體" w:eastAsia="微軟正黑體"/>
                <w:szCs w:val="21"/>
                <w:lang w:eastAsia="zh-TW"/>
              </w:rPr>
              <w:t>產品版本（可在命令列輸入</w:t>
            </w:r>
            <w:r>
              <w:rPr>
                <w:rFonts w:ascii="微軟正黑體" w:hAnsi="微軟正黑體" w:eastAsia="微軟正黑體"/>
                <w:szCs w:val="21"/>
                <w:lang w:eastAsia="zh-TW"/>
              </w:rPr>
              <w:t>vernum</w:t>
            </w:r>
            <w:r>
              <w:rPr>
                <w:rFonts w:hint="eastAsia" w:ascii="微軟正黑體" w:hAnsi="微軟正黑體" w:eastAsia="微軟正黑體"/>
                <w:szCs w:val="21"/>
                <w:lang w:eastAsia="zh-TW"/>
              </w:rPr>
              <w:t>獲得）</w:t>
            </w:r>
            <w:r>
              <w:rPr>
                <w:rFonts w:ascii="微軟正黑體" w:hAnsi="微軟正黑體" w:eastAsia="微軟正黑體"/>
                <w:szCs w:val="21"/>
                <w:lang w:eastAsia="zh-TW"/>
              </w:rPr>
              <w:t xml:space="preserve"> </w:t>
            </w:r>
            <w:r>
              <w:rPr>
                <w:rFonts w:hint="eastAsia" w:ascii="微軟正黑體" w:hAnsi="微軟正黑體" w:eastAsia="微軟正黑體"/>
                <w:szCs w:val="21"/>
                <w:lang w:eastAsia="zh-TW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10" w:hRule="atLeast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spacing w:line="0" w:lineRule="atLeast"/>
              <w:rPr>
                <w:rFonts w:hint="default" w:ascii="微軟正黑體" w:hAnsi="微軟正黑體" w:eastAsia="微軟正黑體"/>
                <w:szCs w:val="21"/>
                <w:lang w:val="en-US"/>
              </w:rPr>
            </w:pPr>
            <w:r>
              <w:rPr>
                <w:rFonts w:hint="eastAsia" w:ascii="新細明體" w:hAnsi="新細明體" w:eastAsia="新細明體"/>
                <w:lang w:eastAsia="zh-TW"/>
              </w:rPr>
              <w:t xml:space="preserve">□ </w:t>
            </w:r>
            <w:r>
              <w:rPr>
                <w:rFonts w:hint="eastAsia" w:ascii="微軟正黑體" w:hAnsi="微軟正黑體" w:eastAsia="微軟正黑體"/>
                <w:szCs w:val="21"/>
                <w:lang w:eastAsia="zh-TW"/>
              </w:rPr>
              <w:t>標準版</w:t>
            </w:r>
            <w:r>
              <w:rPr>
                <w:rFonts w:ascii="微軟正黑體" w:hAnsi="微軟正黑體" w:eastAsia="微軟正黑體"/>
                <w:szCs w:val="21"/>
                <w:lang w:eastAsia="zh-TW"/>
              </w:rPr>
              <w:t xml:space="preserve">  </w:t>
            </w:r>
            <w:r>
              <w:rPr>
                <w:rFonts w:hint="eastAsia" w:ascii="微軟正黑體" w:hAnsi="微軟正黑體" w:eastAsia="微軟正黑體"/>
                <w:szCs w:val="21"/>
                <w:lang w:val="en-US" w:eastAsia="zh-TW"/>
              </w:rPr>
              <w:t xml:space="preserve">     </w:t>
            </w:r>
            <w:r>
              <w:rPr>
                <w:rFonts w:hint="eastAsia" w:ascii="新細明體" w:hAnsi="新細明體" w:eastAsia="新細明體"/>
                <w:lang w:eastAsia="zh-TW"/>
              </w:rPr>
              <w:t xml:space="preserve">□ </w:t>
            </w:r>
            <w:r>
              <w:rPr>
                <w:rFonts w:hint="eastAsia" w:ascii="Calibri" w:hAnsi="Calibri" w:eastAsia="新細明體"/>
                <w:szCs w:val="21"/>
                <w:lang w:eastAsia="zh-TW"/>
              </w:rPr>
              <w:t>專業版</w:t>
            </w:r>
            <w:r>
              <w:rPr>
                <w:rFonts w:ascii="微軟正黑體" w:hAnsi="微軟正黑體" w:eastAsia="微軟正黑體"/>
                <w:szCs w:val="21"/>
                <w:lang w:eastAsia="zh-TW"/>
              </w:rPr>
              <w:t xml:space="preserve">    </w:t>
            </w:r>
            <w:r>
              <w:rPr>
                <w:rFonts w:hint="eastAsia" w:ascii="微軟正黑體" w:hAnsi="微軟正黑體" w:eastAsia="微軟正黑體"/>
                <w:szCs w:val="21"/>
                <w:lang w:val="en-US" w:eastAsia="zh-TW"/>
              </w:rPr>
              <w:t xml:space="preserve"> </w:t>
            </w:r>
            <w:r>
              <w:rPr>
                <w:rFonts w:hint="eastAsia" w:ascii="新細明體" w:hAnsi="新細明體" w:eastAsia="新細明體"/>
                <w:lang w:eastAsia="zh-TW"/>
              </w:rPr>
              <w:t>□ 建築</w:t>
            </w:r>
            <w:r>
              <w:rPr>
                <w:rFonts w:hint="eastAsia" w:ascii="Calibri" w:hAnsi="Calibri" w:eastAsia="新細明體"/>
                <w:szCs w:val="21"/>
                <w:lang w:eastAsia="zh-TW"/>
              </w:rPr>
              <w:t>版</w:t>
            </w:r>
            <w:r>
              <w:rPr>
                <w:rFonts w:ascii="微軟正黑體" w:hAnsi="微軟正黑體" w:eastAsia="微軟正黑體"/>
                <w:szCs w:val="21"/>
                <w:lang w:eastAsia="zh-TW"/>
              </w:rPr>
              <w:t xml:space="preserve"> </w:t>
            </w:r>
            <w:r>
              <w:rPr>
                <w:rFonts w:hint="eastAsia" w:ascii="微軟正黑體" w:hAnsi="微軟正黑體" w:eastAsia="微軟正黑體"/>
                <w:szCs w:val="21"/>
                <w:lang w:val="en-US" w:eastAsia="zh-TW"/>
              </w:rPr>
              <w:t xml:space="preserve">    </w:t>
            </w:r>
            <w:r>
              <w:rPr>
                <w:rFonts w:hint="eastAsia" w:ascii="新細明體" w:hAnsi="新細明體" w:eastAsia="新細明體"/>
                <w:lang w:eastAsia="zh-TW"/>
              </w:rPr>
              <w:t>□ 機械</w:t>
            </w:r>
            <w:r>
              <w:rPr>
                <w:rFonts w:hint="eastAsia" w:ascii="Calibri" w:hAnsi="Calibri" w:eastAsia="新細明體"/>
                <w:szCs w:val="21"/>
                <w:lang w:eastAsia="zh-TW"/>
              </w:rPr>
              <w:t>版</w:t>
            </w:r>
            <w:r>
              <w:rPr>
                <w:rFonts w:ascii="微軟正黑體" w:hAnsi="微軟正黑體" w:eastAsia="微軟正黑體"/>
                <w:szCs w:val="21"/>
                <w:lang w:eastAsia="zh-TW"/>
              </w:rPr>
              <w:t xml:space="preserve">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18" w:hRule="atLeast"/>
        </w:trPr>
        <w:tc>
          <w:tcPr>
            <w:tcW w:w="2440" w:type="pct"/>
            <w:gridSpan w:val="2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0" w:lineRule="atLeast"/>
              <w:rPr>
                <w:rFonts w:ascii="微軟正黑體" w:hAnsi="微軟正黑體" w:eastAsia="微軟正黑體"/>
                <w:szCs w:val="21"/>
              </w:rPr>
            </w:pPr>
            <w:r>
              <w:rPr>
                <w:rFonts w:hint="eastAsia" w:ascii="微軟正黑體" w:hAnsi="微軟正黑體" w:eastAsia="微軟正黑體"/>
                <w:szCs w:val="21"/>
                <w:lang w:eastAsia="zh-TW"/>
              </w:rPr>
              <w:t>單機版序號</w:t>
            </w:r>
          </w:p>
        </w:tc>
        <w:tc>
          <w:tcPr>
            <w:tcW w:w="2559" w:type="pct"/>
            <w:gridSpan w:val="4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0" w:lineRule="atLeast"/>
              <w:rPr>
                <w:rFonts w:ascii="微軟正黑體" w:hAnsi="微軟正黑體" w:eastAsia="微軟正黑體"/>
                <w:szCs w:val="21"/>
              </w:rPr>
            </w:pPr>
            <w:r>
              <w:rPr>
                <w:rFonts w:hint="eastAsia" w:ascii="微軟正黑體" w:hAnsi="微軟正黑體" w:eastAsia="微軟正黑體"/>
                <w:szCs w:val="21"/>
                <w:lang w:eastAsia="zh-TW"/>
              </w:rPr>
              <w:t>網路版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21" w:hRule="atLeast"/>
        </w:trPr>
        <w:tc>
          <w:tcPr>
            <w:tcW w:w="2440" w:type="pct"/>
            <w:gridSpan w:val="2"/>
            <w:vMerge w:val="restart"/>
            <w:tcBorders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微軟正黑體" w:hAnsi="微軟正黑體" w:eastAsia="微軟正黑體"/>
                <w:szCs w:val="21"/>
                <w:lang w:val="en-US" w:eastAsia="zh-TW"/>
              </w:rPr>
            </w:pPr>
          </w:p>
        </w:tc>
        <w:tc>
          <w:tcPr>
            <w:tcW w:w="689" w:type="pct"/>
            <w:gridSpan w:val="2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微軟正黑體" w:hAnsi="微軟正黑體" w:eastAsia="微軟正黑體"/>
                <w:szCs w:val="21"/>
              </w:rPr>
            </w:pPr>
            <w:r>
              <w:rPr>
                <w:rFonts w:hint="eastAsia" w:ascii="微軟正黑體" w:hAnsi="微軟正黑體" w:eastAsia="微軟正黑體"/>
                <w:szCs w:val="21"/>
                <w:lang w:eastAsia="zh-TW"/>
              </w:rPr>
              <w:t>原授權號</w:t>
            </w:r>
          </w:p>
        </w:tc>
        <w:tc>
          <w:tcPr>
            <w:tcW w:w="1870" w:type="pct"/>
            <w:gridSpan w:val="2"/>
            <w:tcBorders>
              <w:right w:val="single" w:color="000000" w:sz="12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微軟正黑體" w:hAnsi="微軟正黑體" w:eastAsia="微軟正黑體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93" w:hRule="atLeast"/>
        </w:trPr>
        <w:tc>
          <w:tcPr>
            <w:tcW w:w="2440" w:type="pct"/>
            <w:gridSpan w:val="2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微軟正黑體" w:hAnsi="微軟正黑體" w:eastAsia="微軟正黑體"/>
                <w:szCs w:val="21"/>
              </w:rPr>
            </w:pPr>
          </w:p>
        </w:tc>
        <w:tc>
          <w:tcPr>
            <w:tcW w:w="689" w:type="pct"/>
            <w:gridSpan w:val="2"/>
            <w:tcBorders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微軟正黑體" w:hAnsi="微軟正黑體" w:eastAsia="微軟正黑體"/>
                <w:szCs w:val="21"/>
              </w:rPr>
            </w:pPr>
            <w:r>
              <w:rPr>
                <w:rFonts w:hint="eastAsia" w:ascii="微軟正黑體" w:hAnsi="微軟正黑體" w:eastAsia="微軟正黑體"/>
                <w:szCs w:val="21"/>
                <w:lang w:eastAsia="zh-TW"/>
              </w:rPr>
              <w:t>網路授權數</w:t>
            </w:r>
          </w:p>
        </w:tc>
        <w:tc>
          <w:tcPr>
            <w:tcW w:w="1870" w:type="pct"/>
            <w:gridSpan w:val="2"/>
            <w:tcBorders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0" w:lineRule="atLeast"/>
              <w:rPr>
                <w:rFonts w:hint="default" w:ascii="微軟正黑體" w:hAnsi="微軟正黑體" w:eastAsia="微軟正黑體"/>
                <w:szCs w:val="21"/>
                <w:lang w:val="en-US"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23" w:hRule="atLeast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spacing w:line="0" w:lineRule="atLeast"/>
              <w:rPr>
                <w:rFonts w:hint="eastAsia" w:ascii="微軟正黑體" w:hAnsi="微軟正黑體" w:eastAsia="微軟正黑體"/>
                <w:szCs w:val="21"/>
              </w:rPr>
            </w:pPr>
            <w:r>
              <w:rPr>
                <w:rFonts w:hint="eastAsia" w:ascii="微軟正黑體" w:hAnsi="微軟正黑體" w:eastAsia="微軟正黑體"/>
                <w:szCs w:val="21"/>
                <w:lang w:eastAsia="zh-TW"/>
              </w:rPr>
              <w:t>為了改進我們的加密技術，請填寫導致硬碟損壞的相關資訊。</w:t>
            </w:r>
            <w:r>
              <w:rPr>
                <w:rFonts w:ascii="微軟正黑體" w:hAnsi="微軟正黑體" w:eastAsia="微軟正黑體"/>
                <w:szCs w:val="21"/>
                <w:lang w:eastAsia="zh-TW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126" w:hRule="atLeast"/>
        </w:trPr>
        <w:tc>
          <w:tcPr>
            <w:tcW w:w="2440" w:type="pct"/>
            <w:gridSpan w:val="2"/>
            <w:noWrap w:val="0"/>
            <w:vAlign w:val="top"/>
          </w:tcPr>
          <w:p>
            <w:pPr>
              <w:rPr>
                <w:rFonts w:ascii="微軟正黑體" w:hAnsi="微軟正黑體" w:eastAsia="微軟正黑體"/>
                <w:szCs w:val="21"/>
              </w:rPr>
            </w:pPr>
          </w:p>
        </w:tc>
        <w:tc>
          <w:tcPr>
            <w:tcW w:w="2559" w:type="pct"/>
            <w:gridSpan w:val="4"/>
            <w:noWrap w:val="0"/>
            <w:vAlign w:val="top"/>
          </w:tcPr>
          <w:p>
            <w:pPr>
              <w:jc w:val="left"/>
              <w:rPr>
                <w:rFonts w:ascii="微軟正黑體" w:hAnsi="微軟正黑體" w:eastAsia="微軟正黑體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40" w:hRule="atLeast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jc w:val="left"/>
              <w:rPr>
                <w:rFonts w:ascii="微軟正黑體" w:hAnsi="微軟正黑體" w:eastAsia="微軟正黑體"/>
                <w:szCs w:val="21"/>
              </w:rPr>
            </w:pPr>
            <w:r>
              <w:rPr>
                <w:rFonts w:hint="eastAsia" w:ascii="微軟正黑體" w:hAnsi="微軟正黑體" w:eastAsia="微軟正黑體"/>
                <w:szCs w:val="21"/>
                <w:lang w:eastAsia="zh-TW"/>
              </w:rPr>
              <w:t>注意：授權數量應與原來購買的授權數量相等。</w:t>
            </w:r>
            <w:r>
              <w:rPr>
                <w:rFonts w:ascii="微軟正黑體" w:hAnsi="微軟正黑體" w:eastAsia="微軟正黑體"/>
                <w:szCs w:val="21"/>
                <w:lang w:eastAsia="zh-TW"/>
              </w:rPr>
              <w:t xml:space="preserve"> </w:t>
            </w:r>
            <w:r>
              <w:rPr>
                <w:rFonts w:hint="eastAsia" w:ascii="微軟正黑體" w:hAnsi="微軟正黑體" w:eastAsia="微軟正黑體"/>
                <w:szCs w:val="21"/>
                <w:lang w:eastAsia="zh-TW"/>
              </w:rPr>
              <w:t>並只允許用於原本的用途。</w:t>
            </w:r>
            <w:r>
              <w:rPr>
                <w:rFonts w:ascii="微軟正黑體" w:hAnsi="微軟正黑體" w:eastAsia="微軟正黑體"/>
                <w:szCs w:val="21"/>
                <w:lang w:eastAsia="zh-TW"/>
              </w:rPr>
              <w:t xml:space="preserve"> </w:t>
            </w:r>
          </w:p>
        </w:tc>
      </w:tr>
    </w:tbl>
    <w:p>
      <w:pPr>
        <w:numPr>
          <w:ilvl w:val="0"/>
          <w:numId w:val="3"/>
        </w:numPr>
        <w:ind w:left="-142" w:hanging="425"/>
        <w:rPr>
          <w:rStyle w:val="7"/>
          <w:rFonts w:ascii="微軟正黑體" w:hAnsi="微軟正黑體" w:eastAsia="微軟正黑體"/>
          <w:b w:val="0"/>
          <w:bCs w:val="0"/>
          <w:szCs w:val="21"/>
          <w:lang w:eastAsia="zh-TW"/>
        </w:rPr>
      </w:pPr>
      <w:r>
        <w:rPr>
          <w:rFonts w:hint="eastAsia" w:ascii="微軟正黑體" w:hAnsi="微軟正黑體" w:eastAsia="微軟正黑體"/>
          <w:szCs w:val="21"/>
          <w:lang w:eastAsia="zh-TW"/>
        </w:rPr>
        <w:t>我保證以上提供的資訊都是真實的。</w:t>
      </w:r>
      <w:r>
        <w:rPr>
          <w:rFonts w:ascii="微軟正黑體" w:hAnsi="微軟正黑體" w:eastAsia="微軟正黑體"/>
          <w:szCs w:val="21"/>
          <w:lang w:eastAsia="zh-TW"/>
        </w:rPr>
        <w:t xml:space="preserve"> </w:t>
      </w:r>
      <w:r>
        <w:rPr>
          <w:rFonts w:hint="eastAsia" w:ascii="微軟正黑體" w:hAnsi="微軟正黑體" w:eastAsia="微軟正黑體"/>
          <w:szCs w:val="21"/>
          <w:lang w:eastAsia="zh-TW"/>
        </w:rPr>
        <w:t>獲得補發的授權之後，我將用於原來的用途。</w:t>
      </w:r>
      <w:r>
        <w:rPr>
          <w:rFonts w:ascii="微軟正黑體" w:hAnsi="微軟正黑體" w:eastAsia="微軟正黑體"/>
          <w:szCs w:val="21"/>
          <w:lang w:eastAsia="zh-TW"/>
        </w:rPr>
        <w:t xml:space="preserve">  </w:t>
      </w:r>
    </w:p>
    <w:p>
      <w:pPr>
        <w:rPr>
          <w:rStyle w:val="7"/>
          <w:rFonts w:ascii="微軟正黑體" w:hAnsi="微軟正黑體" w:eastAsia="微軟正黑體"/>
          <w:szCs w:val="21"/>
          <w:lang w:eastAsia="zh-TW"/>
        </w:rPr>
      </w:pPr>
      <w:r>
        <w:rPr>
          <w:rStyle w:val="7"/>
          <w:rFonts w:hint="eastAsia" w:ascii="微軟正黑體" w:hAnsi="微軟正黑體" w:eastAsia="微軟正黑體"/>
          <w:szCs w:val="21"/>
          <w:lang w:eastAsia="zh-TW"/>
        </w:rPr>
        <w:t>申請人(公司)簽名/蓋章</w:t>
      </w:r>
      <w:r>
        <w:rPr>
          <w:rStyle w:val="7"/>
          <w:rFonts w:ascii="微軟正黑體" w:hAnsi="微軟正黑體" w:eastAsia="微軟正黑體"/>
          <w:szCs w:val="21"/>
          <w:lang w:eastAsia="zh-TW"/>
        </w:rPr>
        <w:t xml:space="preserve">: </w:t>
      </w:r>
    </w:p>
    <w:p>
      <w:pPr>
        <w:ind w:left="3360" w:leftChars="1600" w:firstLine="1891" w:firstLineChars="900"/>
        <w:rPr>
          <w:rStyle w:val="7"/>
          <w:rFonts w:hint="eastAsia" w:ascii="微軟正黑體" w:hAnsi="微軟正黑體" w:eastAsia="微軟正黑體"/>
          <w:szCs w:val="21"/>
          <w:lang w:eastAsia="zh-TW"/>
        </w:rPr>
      </w:pPr>
    </w:p>
    <w:p>
      <w:pPr>
        <w:ind w:left="3360" w:leftChars="1600" w:firstLine="1891" w:firstLineChars="900"/>
        <w:rPr>
          <w:rFonts w:ascii="微軟正黑體" w:hAnsi="微軟正黑體" w:eastAsia="微軟正黑體"/>
          <w:lang w:eastAsia="zh-TW"/>
        </w:rPr>
      </w:pPr>
      <w:r>
        <w:rPr>
          <w:rStyle w:val="7"/>
          <w:rFonts w:hint="eastAsia" w:ascii="微軟正黑體" w:hAnsi="微軟正黑體" w:eastAsia="微軟正黑體"/>
          <w:szCs w:val="21"/>
          <w:lang w:eastAsia="zh-TW"/>
        </w:rPr>
        <w:t>申請日期</w:t>
      </w:r>
      <w:r>
        <w:rPr>
          <w:rStyle w:val="7"/>
          <w:rFonts w:ascii="微軟正黑體" w:hAnsi="微軟正黑體" w:eastAsia="微軟正黑體"/>
          <w:szCs w:val="21"/>
          <w:lang w:eastAsia="zh-TW"/>
        </w:rPr>
        <w:t>:</w:t>
      </w:r>
      <w:r>
        <w:rPr>
          <w:rStyle w:val="7"/>
          <w:rFonts w:hint="eastAsia" w:ascii="微軟正黑體" w:hAnsi="微軟正黑體" w:eastAsia="微軟正黑體"/>
          <w:szCs w:val="21"/>
          <w:lang w:eastAsia="zh-TW"/>
        </w:rPr>
        <w:t xml:space="preserve">     年    月    日</w:t>
      </w:r>
    </w:p>
    <w:sectPr>
      <w:head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Microsoft JhengHei U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-616585</wp:posOffset>
          </wp:positionV>
          <wp:extent cx="7658100" cy="1205230"/>
          <wp:effectExtent l="0" t="0" r="0" b="13970"/>
          <wp:wrapNone/>
          <wp:docPr id="1" name="图片 2" descr="外销标志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外销标志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810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3F5EC9"/>
    <w:multiLevelType w:val="multilevel"/>
    <w:tmpl w:val="023F5EC9"/>
    <w:lvl w:ilvl="0" w:tentative="0">
      <w:start w:val="1"/>
      <w:numFmt w:val="bullet"/>
      <w:lvlText w:val=""/>
      <w:lvlJc w:val="left"/>
      <w:pPr>
        <w:ind w:left="480" w:hanging="48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1">
    <w:nsid w:val="57A81BF1"/>
    <w:multiLevelType w:val="multilevel"/>
    <w:tmpl w:val="57A81BF1"/>
    <w:lvl w:ilvl="0" w:tentative="0">
      <w:start w:val="1"/>
      <w:numFmt w:val="bullet"/>
      <w:lvlText w:val="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2">
    <w:nsid w:val="5F1336B6"/>
    <w:multiLevelType w:val="multilevel"/>
    <w:tmpl w:val="5F1336B6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新細明體" w:hAnsi="新細明體" w:eastAsia="新細明體" w:cs="Times New Roman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41"/>
    <w:rsid w:val="00001C39"/>
    <w:rsid w:val="00004025"/>
    <w:rsid w:val="000040D6"/>
    <w:rsid w:val="00004318"/>
    <w:rsid w:val="0000515A"/>
    <w:rsid w:val="0000589E"/>
    <w:rsid w:val="00005DB4"/>
    <w:rsid w:val="00006D7F"/>
    <w:rsid w:val="00010F50"/>
    <w:rsid w:val="0001254E"/>
    <w:rsid w:val="00016664"/>
    <w:rsid w:val="0001716E"/>
    <w:rsid w:val="0002117C"/>
    <w:rsid w:val="00021A0A"/>
    <w:rsid w:val="00021E15"/>
    <w:rsid w:val="00022089"/>
    <w:rsid w:val="000230AB"/>
    <w:rsid w:val="0002349C"/>
    <w:rsid w:val="00031009"/>
    <w:rsid w:val="00033381"/>
    <w:rsid w:val="00035A20"/>
    <w:rsid w:val="0003706D"/>
    <w:rsid w:val="00037583"/>
    <w:rsid w:val="00043C46"/>
    <w:rsid w:val="00043CC3"/>
    <w:rsid w:val="00046959"/>
    <w:rsid w:val="00050CD0"/>
    <w:rsid w:val="000566CC"/>
    <w:rsid w:val="00056BDC"/>
    <w:rsid w:val="000579C7"/>
    <w:rsid w:val="00061133"/>
    <w:rsid w:val="00062938"/>
    <w:rsid w:val="00063759"/>
    <w:rsid w:val="00064B59"/>
    <w:rsid w:val="00065E2E"/>
    <w:rsid w:val="0007250B"/>
    <w:rsid w:val="00072CA4"/>
    <w:rsid w:val="00073BBB"/>
    <w:rsid w:val="000759AD"/>
    <w:rsid w:val="000774EB"/>
    <w:rsid w:val="000804BF"/>
    <w:rsid w:val="00082155"/>
    <w:rsid w:val="000848CB"/>
    <w:rsid w:val="00093926"/>
    <w:rsid w:val="0009465D"/>
    <w:rsid w:val="000962A8"/>
    <w:rsid w:val="00097408"/>
    <w:rsid w:val="00097BBD"/>
    <w:rsid w:val="000A25B0"/>
    <w:rsid w:val="000A7905"/>
    <w:rsid w:val="000B0295"/>
    <w:rsid w:val="000B0296"/>
    <w:rsid w:val="000B13D3"/>
    <w:rsid w:val="000B1D38"/>
    <w:rsid w:val="000B22E4"/>
    <w:rsid w:val="000B35F7"/>
    <w:rsid w:val="000B4565"/>
    <w:rsid w:val="000B6716"/>
    <w:rsid w:val="000D0C67"/>
    <w:rsid w:val="000D1D25"/>
    <w:rsid w:val="000D2E7F"/>
    <w:rsid w:val="000D3FB9"/>
    <w:rsid w:val="000D5A31"/>
    <w:rsid w:val="000D5FA8"/>
    <w:rsid w:val="000D6496"/>
    <w:rsid w:val="000E1909"/>
    <w:rsid w:val="000E27F5"/>
    <w:rsid w:val="000F0D65"/>
    <w:rsid w:val="000F2D89"/>
    <w:rsid w:val="000F41D4"/>
    <w:rsid w:val="000F4C96"/>
    <w:rsid w:val="000F5AF5"/>
    <w:rsid w:val="00102585"/>
    <w:rsid w:val="00107840"/>
    <w:rsid w:val="0011301A"/>
    <w:rsid w:val="00113069"/>
    <w:rsid w:val="00113F85"/>
    <w:rsid w:val="00125962"/>
    <w:rsid w:val="00125B86"/>
    <w:rsid w:val="00133ACF"/>
    <w:rsid w:val="00133F11"/>
    <w:rsid w:val="00134D23"/>
    <w:rsid w:val="00136639"/>
    <w:rsid w:val="00137970"/>
    <w:rsid w:val="00141F9D"/>
    <w:rsid w:val="00143142"/>
    <w:rsid w:val="001450F1"/>
    <w:rsid w:val="00145CC1"/>
    <w:rsid w:val="00147EFA"/>
    <w:rsid w:val="001503EE"/>
    <w:rsid w:val="00150865"/>
    <w:rsid w:val="00150E95"/>
    <w:rsid w:val="00151FFE"/>
    <w:rsid w:val="00153DF5"/>
    <w:rsid w:val="00155BB0"/>
    <w:rsid w:val="001562C5"/>
    <w:rsid w:val="00156F81"/>
    <w:rsid w:val="0015708A"/>
    <w:rsid w:val="00161308"/>
    <w:rsid w:val="0016270E"/>
    <w:rsid w:val="00167EFD"/>
    <w:rsid w:val="00170695"/>
    <w:rsid w:val="0017453F"/>
    <w:rsid w:val="0017636D"/>
    <w:rsid w:val="001764B1"/>
    <w:rsid w:val="00176A6C"/>
    <w:rsid w:val="001800ED"/>
    <w:rsid w:val="00180870"/>
    <w:rsid w:val="0018133E"/>
    <w:rsid w:val="00182D33"/>
    <w:rsid w:val="0018467A"/>
    <w:rsid w:val="001852F0"/>
    <w:rsid w:val="00185A83"/>
    <w:rsid w:val="00186A2E"/>
    <w:rsid w:val="00190350"/>
    <w:rsid w:val="00190709"/>
    <w:rsid w:val="00190BDA"/>
    <w:rsid w:val="001924F1"/>
    <w:rsid w:val="00193422"/>
    <w:rsid w:val="00196A18"/>
    <w:rsid w:val="001975D0"/>
    <w:rsid w:val="001A0B55"/>
    <w:rsid w:val="001A14E7"/>
    <w:rsid w:val="001B4B4F"/>
    <w:rsid w:val="001C04C1"/>
    <w:rsid w:val="001C3F0C"/>
    <w:rsid w:val="001C7A31"/>
    <w:rsid w:val="001D2928"/>
    <w:rsid w:val="001D3A1C"/>
    <w:rsid w:val="001D4815"/>
    <w:rsid w:val="001D7711"/>
    <w:rsid w:val="001D7CB2"/>
    <w:rsid w:val="001D7FAA"/>
    <w:rsid w:val="001E12E8"/>
    <w:rsid w:val="001E15B6"/>
    <w:rsid w:val="001E4439"/>
    <w:rsid w:val="001F0679"/>
    <w:rsid w:val="001F1B64"/>
    <w:rsid w:val="001F4984"/>
    <w:rsid w:val="001F7365"/>
    <w:rsid w:val="001F744A"/>
    <w:rsid w:val="002026B8"/>
    <w:rsid w:val="002068B0"/>
    <w:rsid w:val="00207677"/>
    <w:rsid w:val="00213158"/>
    <w:rsid w:val="00214675"/>
    <w:rsid w:val="00215EDD"/>
    <w:rsid w:val="002161DE"/>
    <w:rsid w:val="00216C00"/>
    <w:rsid w:val="00217190"/>
    <w:rsid w:val="002207B5"/>
    <w:rsid w:val="00222FBB"/>
    <w:rsid w:val="00225241"/>
    <w:rsid w:val="002311D4"/>
    <w:rsid w:val="002312A7"/>
    <w:rsid w:val="002320E6"/>
    <w:rsid w:val="002335A5"/>
    <w:rsid w:val="002345E6"/>
    <w:rsid w:val="002363AA"/>
    <w:rsid w:val="00242847"/>
    <w:rsid w:val="002443E2"/>
    <w:rsid w:val="00245D34"/>
    <w:rsid w:val="00245FF1"/>
    <w:rsid w:val="0025019F"/>
    <w:rsid w:val="00253AEA"/>
    <w:rsid w:val="0025416D"/>
    <w:rsid w:val="00255743"/>
    <w:rsid w:val="002611F6"/>
    <w:rsid w:val="0026278D"/>
    <w:rsid w:val="00263E6E"/>
    <w:rsid w:val="00263F16"/>
    <w:rsid w:val="00264A60"/>
    <w:rsid w:val="002675C2"/>
    <w:rsid w:val="00273261"/>
    <w:rsid w:val="0027391C"/>
    <w:rsid w:val="002769B7"/>
    <w:rsid w:val="00277B49"/>
    <w:rsid w:val="00282554"/>
    <w:rsid w:val="0028673C"/>
    <w:rsid w:val="0029163D"/>
    <w:rsid w:val="002969A5"/>
    <w:rsid w:val="002A2076"/>
    <w:rsid w:val="002A3DB5"/>
    <w:rsid w:val="002A403E"/>
    <w:rsid w:val="002A524F"/>
    <w:rsid w:val="002B18D5"/>
    <w:rsid w:val="002C31FD"/>
    <w:rsid w:val="002D3087"/>
    <w:rsid w:val="002D4277"/>
    <w:rsid w:val="002D655E"/>
    <w:rsid w:val="002D737D"/>
    <w:rsid w:val="002D75E3"/>
    <w:rsid w:val="002E31F5"/>
    <w:rsid w:val="002E4CD7"/>
    <w:rsid w:val="002E4DD6"/>
    <w:rsid w:val="002E6B87"/>
    <w:rsid w:val="002E6C1A"/>
    <w:rsid w:val="002F01AF"/>
    <w:rsid w:val="002F107A"/>
    <w:rsid w:val="00300CC8"/>
    <w:rsid w:val="003011B9"/>
    <w:rsid w:val="0030258D"/>
    <w:rsid w:val="003037EC"/>
    <w:rsid w:val="00304676"/>
    <w:rsid w:val="00305BB9"/>
    <w:rsid w:val="0030653B"/>
    <w:rsid w:val="00307982"/>
    <w:rsid w:val="00314806"/>
    <w:rsid w:val="003223DE"/>
    <w:rsid w:val="00325822"/>
    <w:rsid w:val="00326312"/>
    <w:rsid w:val="00327204"/>
    <w:rsid w:val="00327564"/>
    <w:rsid w:val="003276AF"/>
    <w:rsid w:val="00332688"/>
    <w:rsid w:val="00332E82"/>
    <w:rsid w:val="003338B3"/>
    <w:rsid w:val="003361FF"/>
    <w:rsid w:val="00336533"/>
    <w:rsid w:val="00337108"/>
    <w:rsid w:val="00337412"/>
    <w:rsid w:val="0034020E"/>
    <w:rsid w:val="0034256A"/>
    <w:rsid w:val="00346315"/>
    <w:rsid w:val="003468F7"/>
    <w:rsid w:val="00351272"/>
    <w:rsid w:val="00351D24"/>
    <w:rsid w:val="0035252C"/>
    <w:rsid w:val="00355507"/>
    <w:rsid w:val="003660FD"/>
    <w:rsid w:val="00372974"/>
    <w:rsid w:val="003738EE"/>
    <w:rsid w:val="00375107"/>
    <w:rsid w:val="00375488"/>
    <w:rsid w:val="00375C45"/>
    <w:rsid w:val="003776F3"/>
    <w:rsid w:val="003806BE"/>
    <w:rsid w:val="00382160"/>
    <w:rsid w:val="00382404"/>
    <w:rsid w:val="00382E20"/>
    <w:rsid w:val="0038531F"/>
    <w:rsid w:val="00390748"/>
    <w:rsid w:val="00392E02"/>
    <w:rsid w:val="00394884"/>
    <w:rsid w:val="003A1D90"/>
    <w:rsid w:val="003A4ACB"/>
    <w:rsid w:val="003A53C8"/>
    <w:rsid w:val="003A7D03"/>
    <w:rsid w:val="003B32D9"/>
    <w:rsid w:val="003B393F"/>
    <w:rsid w:val="003B4041"/>
    <w:rsid w:val="003B46C0"/>
    <w:rsid w:val="003C138F"/>
    <w:rsid w:val="003C4D10"/>
    <w:rsid w:val="003C4E05"/>
    <w:rsid w:val="003C503B"/>
    <w:rsid w:val="003C5D5B"/>
    <w:rsid w:val="003C7EEF"/>
    <w:rsid w:val="003D1BE7"/>
    <w:rsid w:val="003D4D69"/>
    <w:rsid w:val="003D63DB"/>
    <w:rsid w:val="003D7820"/>
    <w:rsid w:val="003D79E8"/>
    <w:rsid w:val="003E119A"/>
    <w:rsid w:val="003E1931"/>
    <w:rsid w:val="003E21E7"/>
    <w:rsid w:val="003E366E"/>
    <w:rsid w:val="003E39E0"/>
    <w:rsid w:val="003E4A91"/>
    <w:rsid w:val="003E78E4"/>
    <w:rsid w:val="003F49B6"/>
    <w:rsid w:val="0040395C"/>
    <w:rsid w:val="00405154"/>
    <w:rsid w:val="00407580"/>
    <w:rsid w:val="00407C0E"/>
    <w:rsid w:val="00413095"/>
    <w:rsid w:val="004141A3"/>
    <w:rsid w:val="00414BA4"/>
    <w:rsid w:val="0041582A"/>
    <w:rsid w:val="0041615E"/>
    <w:rsid w:val="00421156"/>
    <w:rsid w:val="00421A65"/>
    <w:rsid w:val="00430FEF"/>
    <w:rsid w:val="00434BF3"/>
    <w:rsid w:val="00440E86"/>
    <w:rsid w:val="00443063"/>
    <w:rsid w:val="0046071B"/>
    <w:rsid w:val="00475B42"/>
    <w:rsid w:val="00475D8E"/>
    <w:rsid w:val="00477BDC"/>
    <w:rsid w:val="00480626"/>
    <w:rsid w:val="00480743"/>
    <w:rsid w:val="00481EDB"/>
    <w:rsid w:val="0048318E"/>
    <w:rsid w:val="00483F35"/>
    <w:rsid w:val="00485EDB"/>
    <w:rsid w:val="0048723F"/>
    <w:rsid w:val="00497308"/>
    <w:rsid w:val="004A2A5C"/>
    <w:rsid w:val="004A342D"/>
    <w:rsid w:val="004A3F5C"/>
    <w:rsid w:val="004A584D"/>
    <w:rsid w:val="004B02C1"/>
    <w:rsid w:val="004B0F37"/>
    <w:rsid w:val="004B1364"/>
    <w:rsid w:val="004B70C8"/>
    <w:rsid w:val="004C1FC3"/>
    <w:rsid w:val="004C3A38"/>
    <w:rsid w:val="004D398D"/>
    <w:rsid w:val="004D5A04"/>
    <w:rsid w:val="004D5EA7"/>
    <w:rsid w:val="004D6DF9"/>
    <w:rsid w:val="004D6E4C"/>
    <w:rsid w:val="004E1F32"/>
    <w:rsid w:val="004E3154"/>
    <w:rsid w:val="004E39EE"/>
    <w:rsid w:val="004E4B10"/>
    <w:rsid w:val="004E76FF"/>
    <w:rsid w:val="004F000F"/>
    <w:rsid w:val="00501754"/>
    <w:rsid w:val="005027F7"/>
    <w:rsid w:val="00502A0B"/>
    <w:rsid w:val="0050452C"/>
    <w:rsid w:val="00505A5A"/>
    <w:rsid w:val="005061A8"/>
    <w:rsid w:val="00507871"/>
    <w:rsid w:val="005103EC"/>
    <w:rsid w:val="00511F01"/>
    <w:rsid w:val="00513629"/>
    <w:rsid w:val="0051464C"/>
    <w:rsid w:val="00517CC0"/>
    <w:rsid w:val="005200C6"/>
    <w:rsid w:val="00521053"/>
    <w:rsid w:val="005328CE"/>
    <w:rsid w:val="00532E61"/>
    <w:rsid w:val="00541CC0"/>
    <w:rsid w:val="00542AB3"/>
    <w:rsid w:val="00544F1C"/>
    <w:rsid w:val="00545759"/>
    <w:rsid w:val="0054688D"/>
    <w:rsid w:val="00553D84"/>
    <w:rsid w:val="0055595D"/>
    <w:rsid w:val="0055684A"/>
    <w:rsid w:val="00556ECB"/>
    <w:rsid w:val="005642E8"/>
    <w:rsid w:val="00571441"/>
    <w:rsid w:val="0058245A"/>
    <w:rsid w:val="0058479B"/>
    <w:rsid w:val="00586F32"/>
    <w:rsid w:val="005871C8"/>
    <w:rsid w:val="00587857"/>
    <w:rsid w:val="005914B7"/>
    <w:rsid w:val="005919AD"/>
    <w:rsid w:val="005A360A"/>
    <w:rsid w:val="005A5B92"/>
    <w:rsid w:val="005A5F1B"/>
    <w:rsid w:val="005B0B24"/>
    <w:rsid w:val="005C1677"/>
    <w:rsid w:val="005C167A"/>
    <w:rsid w:val="005C20EA"/>
    <w:rsid w:val="005C52C9"/>
    <w:rsid w:val="005C536B"/>
    <w:rsid w:val="005E395A"/>
    <w:rsid w:val="005E4827"/>
    <w:rsid w:val="005F210D"/>
    <w:rsid w:val="005F29A5"/>
    <w:rsid w:val="00600338"/>
    <w:rsid w:val="00605C39"/>
    <w:rsid w:val="0060705D"/>
    <w:rsid w:val="0061079E"/>
    <w:rsid w:val="006171CD"/>
    <w:rsid w:val="00617C2A"/>
    <w:rsid w:val="00621752"/>
    <w:rsid w:val="00625750"/>
    <w:rsid w:val="00625F28"/>
    <w:rsid w:val="00627464"/>
    <w:rsid w:val="0062774F"/>
    <w:rsid w:val="006322DA"/>
    <w:rsid w:val="00634D6E"/>
    <w:rsid w:val="00640A9E"/>
    <w:rsid w:val="006421E3"/>
    <w:rsid w:val="0064409C"/>
    <w:rsid w:val="00650DB4"/>
    <w:rsid w:val="006510B6"/>
    <w:rsid w:val="00651CC0"/>
    <w:rsid w:val="00653D0C"/>
    <w:rsid w:val="006555D2"/>
    <w:rsid w:val="00655FAA"/>
    <w:rsid w:val="00656205"/>
    <w:rsid w:val="0066006D"/>
    <w:rsid w:val="00660CE5"/>
    <w:rsid w:val="0066207C"/>
    <w:rsid w:val="00663B05"/>
    <w:rsid w:val="00665BB5"/>
    <w:rsid w:val="00673008"/>
    <w:rsid w:val="0067421A"/>
    <w:rsid w:val="006776E6"/>
    <w:rsid w:val="006817CF"/>
    <w:rsid w:val="00690794"/>
    <w:rsid w:val="00690811"/>
    <w:rsid w:val="006A23A1"/>
    <w:rsid w:val="006A3AB6"/>
    <w:rsid w:val="006A3EB4"/>
    <w:rsid w:val="006A4739"/>
    <w:rsid w:val="006A48CF"/>
    <w:rsid w:val="006A551D"/>
    <w:rsid w:val="006A6EE8"/>
    <w:rsid w:val="006B093F"/>
    <w:rsid w:val="006B1ED3"/>
    <w:rsid w:val="006B5F2F"/>
    <w:rsid w:val="006C66C6"/>
    <w:rsid w:val="006D2420"/>
    <w:rsid w:val="006D2713"/>
    <w:rsid w:val="006D2C81"/>
    <w:rsid w:val="006D36E5"/>
    <w:rsid w:val="006D592F"/>
    <w:rsid w:val="006E3239"/>
    <w:rsid w:val="006F31E0"/>
    <w:rsid w:val="006F37D0"/>
    <w:rsid w:val="006F60A0"/>
    <w:rsid w:val="006F61CE"/>
    <w:rsid w:val="006F6BEE"/>
    <w:rsid w:val="00702304"/>
    <w:rsid w:val="007038F8"/>
    <w:rsid w:val="00703FDE"/>
    <w:rsid w:val="0070564E"/>
    <w:rsid w:val="007070F1"/>
    <w:rsid w:val="007104CC"/>
    <w:rsid w:val="00715833"/>
    <w:rsid w:val="00716664"/>
    <w:rsid w:val="0071788D"/>
    <w:rsid w:val="00724B44"/>
    <w:rsid w:val="00725297"/>
    <w:rsid w:val="00726B99"/>
    <w:rsid w:val="00727D0B"/>
    <w:rsid w:val="00733ADD"/>
    <w:rsid w:val="0073519D"/>
    <w:rsid w:val="00742BF0"/>
    <w:rsid w:val="007450E4"/>
    <w:rsid w:val="00747180"/>
    <w:rsid w:val="007479AA"/>
    <w:rsid w:val="0075069B"/>
    <w:rsid w:val="0075123D"/>
    <w:rsid w:val="00752B7D"/>
    <w:rsid w:val="007545A5"/>
    <w:rsid w:val="00760F51"/>
    <w:rsid w:val="0076217A"/>
    <w:rsid w:val="007625D9"/>
    <w:rsid w:val="00763EA5"/>
    <w:rsid w:val="007646C1"/>
    <w:rsid w:val="00764AC7"/>
    <w:rsid w:val="0076616C"/>
    <w:rsid w:val="00773EE2"/>
    <w:rsid w:val="00782044"/>
    <w:rsid w:val="007830D6"/>
    <w:rsid w:val="00787887"/>
    <w:rsid w:val="00787A3F"/>
    <w:rsid w:val="0079008D"/>
    <w:rsid w:val="00792833"/>
    <w:rsid w:val="00794A64"/>
    <w:rsid w:val="00795E11"/>
    <w:rsid w:val="007A0275"/>
    <w:rsid w:val="007A08FB"/>
    <w:rsid w:val="007A3DAA"/>
    <w:rsid w:val="007B00E7"/>
    <w:rsid w:val="007B1F2D"/>
    <w:rsid w:val="007B3071"/>
    <w:rsid w:val="007B6032"/>
    <w:rsid w:val="007C0863"/>
    <w:rsid w:val="007C3D83"/>
    <w:rsid w:val="007C6A3D"/>
    <w:rsid w:val="007D1B6A"/>
    <w:rsid w:val="007D1D63"/>
    <w:rsid w:val="007D57F5"/>
    <w:rsid w:val="007D65A8"/>
    <w:rsid w:val="007D7448"/>
    <w:rsid w:val="007D75B7"/>
    <w:rsid w:val="007D7FDD"/>
    <w:rsid w:val="007E19D2"/>
    <w:rsid w:val="007E4964"/>
    <w:rsid w:val="007F262C"/>
    <w:rsid w:val="007F7B3E"/>
    <w:rsid w:val="00800F8E"/>
    <w:rsid w:val="0080215A"/>
    <w:rsid w:val="00803372"/>
    <w:rsid w:val="00803C57"/>
    <w:rsid w:val="0080475E"/>
    <w:rsid w:val="0081105F"/>
    <w:rsid w:val="008164A3"/>
    <w:rsid w:val="0081690C"/>
    <w:rsid w:val="008170A1"/>
    <w:rsid w:val="008244EC"/>
    <w:rsid w:val="0082657D"/>
    <w:rsid w:val="008310F8"/>
    <w:rsid w:val="00832C43"/>
    <w:rsid w:val="00832F50"/>
    <w:rsid w:val="00834BDC"/>
    <w:rsid w:val="00841E58"/>
    <w:rsid w:val="008442A1"/>
    <w:rsid w:val="00846375"/>
    <w:rsid w:val="008464A3"/>
    <w:rsid w:val="00853625"/>
    <w:rsid w:val="0085409D"/>
    <w:rsid w:val="00855B1D"/>
    <w:rsid w:val="00856B1C"/>
    <w:rsid w:val="008574AE"/>
    <w:rsid w:val="00857577"/>
    <w:rsid w:val="00857EB2"/>
    <w:rsid w:val="00860B73"/>
    <w:rsid w:val="0086238D"/>
    <w:rsid w:val="00867C43"/>
    <w:rsid w:val="00874539"/>
    <w:rsid w:val="00875526"/>
    <w:rsid w:val="00875700"/>
    <w:rsid w:val="00876A71"/>
    <w:rsid w:val="00876A7F"/>
    <w:rsid w:val="00877492"/>
    <w:rsid w:val="00883AFB"/>
    <w:rsid w:val="008917DE"/>
    <w:rsid w:val="00891D7D"/>
    <w:rsid w:val="00892DA1"/>
    <w:rsid w:val="00895FD0"/>
    <w:rsid w:val="008A1985"/>
    <w:rsid w:val="008A4CF8"/>
    <w:rsid w:val="008A570B"/>
    <w:rsid w:val="008A649C"/>
    <w:rsid w:val="008A73F4"/>
    <w:rsid w:val="008B16B0"/>
    <w:rsid w:val="008B45C9"/>
    <w:rsid w:val="008C207E"/>
    <w:rsid w:val="008C325E"/>
    <w:rsid w:val="008C35CC"/>
    <w:rsid w:val="008C4FCC"/>
    <w:rsid w:val="008C5418"/>
    <w:rsid w:val="008D141C"/>
    <w:rsid w:val="008D60FB"/>
    <w:rsid w:val="008D7CA9"/>
    <w:rsid w:val="008E12DC"/>
    <w:rsid w:val="008F0C46"/>
    <w:rsid w:val="008F50DF"/>
    <w:rsid w:val="009020F8"/>
    <w:rsid w:val="009117D3"/>
    <w:rsid w:val="009145B9"/>
    <w:rsid w:val="00915B70"/>
    <w:rsid w:val="00915D69"/>
    <w:rsid w:val="00915DF6"/>
    <w:rsid w:val="00922E7D"/>
    <w:rsid w:val="00924650"/>
    <w:rsid w:val="00924875"/>
    <w:rsid w:val="009250E9"/>
    <w:rsid w:val="0093519B"/>
    <w:rsid w:val="009419B2"/>
    <w:rsid w:val="009429F8"/>
    <w:rsid w:val="0094440A"/>
    <w:rsid w:val="0094616F"/>
    <w:rsid w:val="00950CA5"/>
    <w:rsid w:val="00950F01"/>
    <w:rsid w:val="00957059"/>
    <w:rsid w:val="00962FE8"/>
    <w:rsid w:val="00963F75"/>
    <w:rsid w:val="009651B6"/>
    <w:rsid w:val="00971EA2"/>
    <w:rsid w:val="00972F38"/>
    <w:rsid w:val="00972F48"/>
    <w:rsid w:val="00973A98"/>
    <w:rsid w:val="00973F06"/>
    <w:rsid w:val="00976C4F"/>
    <w:rsid w:val="00976FDA"/>
    <w:rsid w:val="009809E3"/>
    <w:rsid w:val="009818B1"/>
    <w:rsid w:val="009822A2"/>
    <w:rsid w:val="009839ED"/>
    <w:rsid w:val="00986779"/>
    <w:rsid w:val="009903AB"/>
    <w:rsid w:val="009929D6"/>
    <w:rsid w:val="00993FE9"/>
    <w:rsid w:val="009A094F"/>
    <w:rsid w:val="009A12C3"/>
    <w:rsid w:val="009A3B4E"/>
    <w:rsid w:val="009A57B8"/>
    <w:rsid w:val="009A7EE9"/>
    <w:rsid w:val="009B1B4B"/>
    <w:rsid w:val="009B2784"/>
    <w:rsid w:val="009B2F4E"/>
    <w:rsid w:val="009B3068"/>
    <w:rsid w:val="009B37F6"/>
    <w:rsid w:val="009B5614"/>
    <w:rsid w:val="009B69D2"/>
    <w:rsid w:val="009C16C7"/>
    <w:rsid w:val="009C70BE"/>
    <w:rsid w:val="009D26B6"/>
    <w:rsid w:val="009D4983"/>
    <w:rsid w:val="009D5225"/>
    <w:rsid w:val="009D56DC"/>
    <w:rsid w:val="009E0E53"/>
    <w:rsid w:val="009E59EA"/>
    <w:rsid w:val="009F1C9C"/>
    <w:rsid w:val="00A00B51"/>
    <w:rsid w:val="00A02DA1"/>
    <w:rsid w:val="00A1514C"/>
    <w:rsid w:val="00A20510"/>
    <w:rsid w:val="00A21ED4"/>
    <w:rsid w:val="00A23501"/>
    <w:rsid w:val="00A24789"/>
    <w:rsid w:val="00A24DE4"/>
    <w:rsid w:val="00A26B13"/>
    <w:rsid w:val="00A27005"/>
    <w:rsid w:val="00A274BF"/>
    <w:rsid w:val="00A300A6"/>
    <w:rsid w:val="00A31100"/>
    <w:rsid w:val="00A31293"/>
    <w:rsid w:val="00A315C2"/>
    <w:rsid w:val="00A32178"/>
    <w:rsid w:val="00A33687"/>
    <w:rsid w:val="00A34073"/>
    <w:rsid w:val="00A41D87"/>
    <w:rsid w:val="00A43BDB"/>
    <w:rsid w:val="00A4512D"/>
    <w:rsid w:val="00A46356"/>
    <w:rsid w:val="00A51645"/>
    <w:rsid w:val="00A51C23"/>
    <w:rsid w:val="00A55971"/>
    <w:rsid w:val="00A607D4"/>
    <w:rsid w:val="00A63CE9"/>
    <w:rsid w:val="00A64F7E"/>
    <w:rsid w:val="00A67045"/>
    <w:rsid w:val="00A67CE2"/>
    <w:rsid w:val="00A703BF"/>
    <w:rsid w:val="00A7398D"/>
    <w:rsid w:val="00A73C98"/>
    <w:rsid w:val="00A76906"/>
    <w:rsid w:val="00A8000B"/>
    <w:rsid w:val="00A80554"/>
    <w:rsid w:val="00A80E17"/>
    <w:rsid w:val="00A80E1D"/>
    <w:rsid w:val="00A836E1"/>
    <w:rsid w:val="00A85448"/>
    <w:rsid w:val="00A8679A"/>
    <w:rsid w:val="00A9207E"/>
    <w:rsid w:val="00A931AA"/>
    <w:rsid w:val="00A93E34"/>
    <w:rsid w:val="00A96B90"/>
    <w:rsid w:val="00AA17B1"/>
    <w:rsid w:val="00AA1C93"/>
    <w:rsid w:val="00AA2140"/>
    <w:rsid w:val="00AA74C5"/>
    <w:rsid w:val="00AB16C1"/>
    <w:rsid w:val="00AC2FB2"/>
    <w:rsid w:val="00AC59AC"/>
    <w:rsid w:val="00AD13F1"/>
    <w:rsid w:val="00AE1FCC"/>
    <w:rsid w:val="00AF1B7F"/>
    <w:rsid w:val="00AF23CF"/>
    <w:rsid w:val="00AF29AF"/>
    <w:rsid w:val="00AF7F14"/>
    <w:rsid w:val="00B00973"/>
    <w:rsid w:val="00B01D6E"/>
    <w:rsid w:val="00B06A0F"/>
    <w:rsid w:val="00B0717E"/>
    <w:rsid w:val="00B1070C"/>
    <w:rsid w:val="00B12043"/>
    <w:rsid w:val="00B12408"/>
    <w:rsid w:val="00B125A3"/>
    <w:rsid w:val="00B14127"/>
    <w:rsid w:val="00B146DF"/>
    <w:rsid w:val="00B14D05"/>
    <w:rsid w:val="00B16B63"/>
    <w:rsid w:val="00B21954"/>
    <w:rsid w:val="00B219F2"/>
    <w:rsid w:val="00B23BA4"/>
    <w:rsid w:val="00B2759D"/>
    <w:rsid w:val="00B33642"/>
    <w:rsid w:val="00B36835"/>
    <w:rsid w:val="00B425F6"/>
    <w:rsid w:val="00B463DF"/>
    <w:rsid w:val="00B468F2"/>
    <w:rsid w:val="00B53E28"/>
    <w:rsid w:val="00B57091"/>
    <w:rsid w:val="00B570E8"/>
    <w:rsid w:val="00B578F7"/>
    <w:rsid w:val="00B620A9"/>
    <w:rsid w:val="00B6378A"/>
    <w:rsid w:val="00B674E9"/>
    <w:rsid w:val="00B71B32"/>
    <w:rsid w:val="00B7295C"/>
    <w:rsid w:val="00B736D2"/>
    <w:rsid w:val="00B815BD"/>
    <w:rsid w:val="00B833A2"/>
    <w:rsid w:val="00B85720"/>
    <w:rsid w:val="00B872ED"/>
    <w:rsid w:val="00B87FBE"/>
    <w:rsid w:val="00B95399"/>
    <w:rsid w:val="00B97FB4"/>
    <w:rsid w:val="00BA34E1"/>
    <w:rsid w:val="00BA3A90"/>
    <w:rsid w:val="00BA6257"/>
    <w:rsid w:val="00BB0A05"/>
    <w:rsid w:val="00BB1160"/>
    <w:rsid w:val="00BB1420"/>
    <w:rsid w:val="00BC21C5"/>
    <w:rsid w:val="00BC4289"/>
    <w:rsid w:val="00BC468C"/>
    <w:rsid w:val="00BC6767"/>
    <w:rsid w:val="00BC78E9"/>
    <w:rsid w:val="00BD056E"/>
    <w:rsid w:val="00BD0CC9"/>
    <w:rsid w:val="00BD17D3"/>
    <w:rsid w:val="00BD4DED"/>
    <w:rsid w:val="00BD724A"/>
    <w:rsid w:val="00BE24B2"/>
    <w:rsid w:val="00BE5C77"/>
    <w:rsid w:val="00BF7092"/>
    <w:rsid w:val="00C0183C"/>
    <w:rsid w:val="00C02654"/>
    <w:rsid w:val="00C02FFC"/>
    <w:rsid w:val="00C046AE"/>
    <w:rsid w:val="00C06454"/>
    <w:rsid w:val="00C1285D"/>
    <w:rsid w:val="00C12FA4"/>
    <w:rsid w:val="00C159CA"/>
    <w:rsid w:val="00C2028C"/>
    <w:rsid w:val="00C20F0D"/>
    <w:rsid w:val="00C21246"/>
    <w:rsid w:val="00C22FFC"/>
    <w:rsid w:val="00C31811"/>
    <w:rsid w:val="00C324DC"/>
    <w:rsid w:val="00C347E6"/>
    <w:rsid w:val="00C4337C"/>
    <w:rsid w:val="00C514AB"/>
    <w:rsid w:val="00C526FB"/>
    <w:rsid w:val="00C53E93"/>
    <w:rsid w:val="00C5719C"/>
    <w:rsid w:val="00C578DA"/>
    <w:rsid w:val="00C6087A"/>
    <w:rsid w:val="00C60998"/>
    <w:rsid w:val="00C6123B"/>
    <w:rsid w:val="00C629E6"/>
    <w:rsid w:val="00C66359"/>
    <w:rsid w:val="00C67379"/>
    <w:rsid w:val="00C67858"/>
    <w:rsid w:val="00C73452"/>
    <w:rsid w:val="00C74C31"/>
    <w:rsid w:val="00C75D11"/>
    <w:rsid w:val="00C867A2"/>
    <w:rsid w:val="00C913A4"/>
    <w:rsid w:val="00CA1B45"/>
    <w:rsid w:val="00CA2DD4"/>
    <w:rsid w:val="00CA31E4"/>
    <w:rsid w:val="00CA3C2B"/>
    <w:rsid w:val="00CA62E7"/>
    <w:rsid w:val="00CA6C45"/>
    <w:rsid w:val="00CB04D2"/>
    <w:rsid w:val="00CB1E93"/>
    <w:rsid w:val="00CB22BF"/>
    <w:rsid w:val="00CB3119"/>
    <w:rsid w:val="00CB4537"/>
    <w:rsid w:val="00CC1A03"/>
    <w:rsid w:val="00CC45C5"/>
    <w:rsid w:val="00CC4BBF"/>
    <w:rsid w:val="00CC56C4"/>
    <w:rsid w:val="00CC5A0D"/>
    <w:rsid w:val="00CD0615"/>
    <w:rsid w:val="00CD117B"/>
    <w:rsid w:val="00CD3CA1"/>
    <w:rsid w:val="00CD3E94"/>
    <w:rsid w:val="00CD7039"/>
    <w:rsid w:val="00CE0AB5"/>
    <w:rsid w:val="00CE1543"/>
    <w:rsid w:val="00CE48F4"/>
    <w:rsid w:val="00CE5E7E"/>
    <w:rsid w:val="00CF2D89"/>
    <w:rsid w:val="00CF56CE"/>
    <w:rsid w:val="00CF70DC"/>
    <w:rsid w:val="00CF76DE"/>
    <w:rsid w:val="00D01D91"/>
    <w:rsid w:val="00D02232"/>
    <w:rsid w:val="00D051C2"/>
    <w:rsid w:val="00D10C94"/>
    <w:rsid w:val="00D12861"/>
    <w:rsid w:val="00D2020C"/>
    <w:rsid w:val="00D21810"/>
    <w:rsid w:val="00D234BE"/>
    <w:rsid w:val="00D2363F"/>
    <w:rsid w:val="00D23746"/>
    <w:rsid w:val="00D242DF"/>
    <w:rsid w:val="00D34E74"/>
    <w:rsid w:val="00D41EC5"/>
    <w:rsid w:val="00D42035"/>
    <w:rsid w:val="00D4215B"/>
    <w:rsid w:val="00D42F38"/>
    <w:rsid w:val="00D43498"/>
    <w:rsid w:val="00D43AF2"/>
    <w:rsid w:val="00D44493"/>
    <w:rsid w:val="00D44D99"/>
    <w:rsid w:val="00D456AE"/>
    <w:rsid w:val="00D45D96"/>
    <w:rsid w:val="00D46C4A"/>
    <w:rsid w:val="00D472A1"/>
    <w:rsid w:val="00D47715"/>
    <w:rsid w:val="00D47B6D"/>
    <w:rsid w:val="00D5059F"/>
    <w:rsid w:val="00D53364"/>
    <w:rsid w:val="00D5356F"/>
    <w:rsid w:val="00D54C44"/>
    <w:rsid w:val="00D561FB"/>
    <w:rsid w:val="00D571BD"/>
    <w:rsid w:val="00D574C1"/>
    <w:rsid w:val="00D57A10"/>
    <w:rsid w:val="00D61EC7"/>
    <w:rsid w:val="00D63DF9"/>
    <w:rsid w:val="00D70293"/>
    <w:rsid w:val="00D70731"/>
    <w:rsid w:val="00D71184"/>
    <w:rsid w:val="00D71D3C"/>
    <w:rsid w:val="00D71D5F"/>
    <w:rsid w:val="00D7554D"/>
    <w:rsid w:val="00D76992"/>
    <w:rsid w:val="00D811E6"/>
    <w:rsid w:val="00D84352"/>
    <w:rsid w:val="00D84D3D"/>
    <w:rsid w:val="00D86C36"/>
    <w:rsid w:val="00D94FA7"/>
    <w:rsid w:val="00D958C6"/>
    <w:rsid w:val="00DA13FE"/>
    <w:rsid w:val="00DA421F"/>
    <w:rsid w:val="00DA726B"/>
    <w:rsid w:val="00DB08AF"/>
    <w:rsid w:val="00DB2592"/>
    <w:rsid w:val="00DB3EFF"/>
    <w:rsid w:val="00DB4B93"/>
    <w:rsid w:val="00DB7C0B"/>
    <w:rsid w:val="00DC3668"/>
    <w:rsid w:val="00DC3D65"/>
    <w:rsid w:val="00DD2D8B"/>
    <w:rsid w:val="00DD3954"/>
    <w:rsid w:val="00DE0F76"/>
    <w:rsid w:val="00DE22A6"/>
    <w:rsid w:val="00DE2CF2"/>
    <w:rsid w:val="00DE42C8"/>
    <w:rsid w:val="00DE5B01"/>
    <w:rsid w:val="00DF1047"/>
    <w:rsid w:val="00DF3EEC"/>
    <w:rsid w:val="00DF50A9"/>
    <w:rsid w:val="00DF5CB9"/>
    <w:rsid w:val="00DF7B1D"/>
    <w:rsid w:val="00E014F7"/>
    <w:rsid w:val="00E02C26"/>
    <w:rsid w:val="00E02D31"/>
    <w:rsid w:val="00E03478"/>
    <w:rsid w:val="00E03490"/>
    <w:rsid w:val="00E03AF2"/>
    <w:rsid w:val="00E04C06"/>
    <w:rsid w:val="00E07A28"/>
    <w:rsid w:val="00E12ABB"/>
    <w:rsid w:val="00E13F56"/>
    <w:rsid w:val="00E20231"/>
    <w:rsid w:val="00E20DDD"/>
    <w:rsid w:val="00E20E70"/>
    <w:rsid w:val="00E22594"/>
    <w:rsid w:val="00E24ABD"/>
    <w:rsid w:val="00E25A86"/>
    <w:rsid w:val="00E27E68"/>
    <w:rsid w:val="00E3201A"/>
    <w:rsid w:val="00E337BC"/>
    <w:rsid w:val="00E346EF"/>
    <w:rsid w:val="00E34F01"/>
    <w:rsid w:val="00E400BE"/>
    <w:rsid w:val="00E40B6B"/>
    <w:rsid w:val="00E503B2"/>
    <w:rsid w:val="00E5056A"/>
    <w:rsid w:val="00E515FC"/>
    <w:rsid w:val="00E53273"/>
    <w:rsid w:val="00E569E4"/>
    <w:rsid w:val="00E636CD"/>
    <w:rsid w:val="00E67393"/>
    <w:rsid w:val="00E710FC"/>
    <w:rsid w:val="00E71A76"/>
    <w:rsid w:val="00E72979"/>
    <w:rsid w:val="00E74171"/>
    <w:rsid w:val="00E841D8"/>
    <w:rsid w:val="00E855F1"/>
    <w:rsid w:val="00E875A5"/>
    <w:rsid w:val="00E91CF9"/>
    <w:rsid w:val="00E92959"/>
    <w:rsid w:val="00E93EED"/>
    <w:rsid w:val="00E954C1"/>
    <w:rsid w:val="00E95D52"/>
    <w:rsid w:val="00E96395"/>
    <w:rsid w:val="00EA0559"/>
    <w:rsid w:val="00EA062C"/>
    <w:rsid w:val="00EA10A4"/>
    <w:rsid w:val="00EA193D"/>
    <w:rsid w:val="00EA461E"/>
    <w:rsid w:val="00EA6DEB"/>
    <w:rsid w:val="00EA78CC"/>
    <w:rsid w:val="00EB0890"/>
    <w:rsid w:val="00EB17AD"/>
    <w:rsid w:val="00EB2F81"/>
    <w:rsid w:val="00EB3A0C"/>
    <w:rsid w:val="00EB41FE"/>
    <w:rsid w:val="00EB4D3E"/>
    <w:rsid w:val="00EB55EE"/>
    <w:rsid w:val="00EB5B5F"/>
    <w:rsid w:val="00EC11C9"/>
    <w:rsid w:val="00EC17B3"/>
    <w:rsid w:val="00EC309A"/>
    <w:rsid w:val="00EC3EF0"/>
    <w:rsid w:val="00EC46DD"/>
    <w:rsid w:val="00EC4F28"/>
    <w:rsid w:val="00EC663D"/>
    <w:rsid w:val="00ED0F2F"/>
    <w:rsid w:val="00ED134D"/>
    <w:rsid w:val="00ED2288"/>
    <w:rsid w:val="00ED291B"/>
    <w:rsid w:val="00ED3262"/>
    <w:rsid w:val="00EE054C"/>
    <w:rsid w:val="00EE26F1"/>
    <w:rsid w:val="00EE6E7E"/>
    <w:rsid w:val="00EE7084"/>
    <w:rsid w:val="00EE771B"/>
    <w:rsid w:val="00EF48B7"/>
    <w:rsid w:val="00EF52AE"/>
    <w:rsid w:val="00EF58C9"/>
    <w:rsid w:val="00EF6D84"/>
    <w:rsid w:val="00EF7B02"/>
    <w:rsid w:val="00F03AE8"/>
    <w:rsid w:val="00F10856"/>
    <w:rsid w:val="00F10D6F"/>
    <w:rsid w:val="00F12ACF"/>
    <w:rsid w:val="00F21CEE"/>
    <w:rsid w:val="00F22C97"/>
    <w:rsid w:val="00F31968"/>
    <w:rsid w:val="00F32FAB"/>
    <w:rsid w:val="00F3410F"/>
    <w:rsid w:val="00F36D36"/>
    <w:rsid w:val="00F407D2"/>
    <w:rsid w:val="00F47EF7"/>
    <w:rsid w:val="00F51463"/>
    <w:rsid w:val="00F52F6B"/>
    <w:rsid w:val="00F5359C"/>
    <w:rsid w:val="00F5744C"/>
    <w:rsid w:val="00F637EA"/>
    <w:rsid w:val="00F63E0C"/>
    <w:rsid w:val="00F64C16"/>
    <w:rsid w:val="00F70B8F"/>
    <w:rsid w:val="00F71808"/>
    <w:rsid w:val="00F73C9C"/>
    <w:rsid w:val="00F74C94"/>
    <w:rsid w:val="00F76458"/>
    <w:rsid w:val="00F77711"/>
    <w:rsid w:val="00F779AA"/>
    <w:rsid w:val="00F93B8F"/>
    <w:rsid w:val="00F968CF"/>
    <w:rsid w:val="00FA0CDB"/>
    <w:rsid w:val="00FA20D4"/>
    <w:rsid w:val="00FA3D30"/>
    <w:rsid w:val="00FB07AA"/>
    <w:rsid w:val="00FB315E"/>
    <w:rsid w:val="00FB5024"/>
    <w:rsid w:val="00FB55C0"/>
    <w:rsid w:val="00FC2D18"/>
    <w:rsid w:val="00FC3EB5"/>
    <w:rsid w:val="00FC4A02"/>
    <w:rsid w:val="00FD1011"/>
    <w:rsid w:val="00FD174F"/>
    <w:rsid w:val="00FE2B7D"/>
    <w:rsid w:val="00FE3FF8"/>
    <w:rsid w:val="00FE49C9"/>
    <w:rsid w:val="00FE54B7"/>
    <w:rsid w:val="00FE61C4"/>
    <w:rsid w:val="00FF01F3"/>
    <w:rsid w:val="00FF0958"/>
    <w:rsid w:val="00FF0B8A"/>
    <w:rsid w:val="00FF0EBB"/>
    <w:rsid w:val="00FF1BE9"/>
    <w:rsid w:val="00FF258E"/>
    <w:rsid w:val="00FF2C37"/>
    <w:rsid w:val="00FF535F"/>
    <w:rsid w:val="00FF69AA"/>
    <w:rsid w:val="00FF721B"/>
    <w:rsid w:val="00FF74F5"/>
    <w:rsid w:val="00FF7991"/>
    <w:rsid w:val="02B70CB3"/>
    <w:rsid w:val="0C7903FE"/>
    <w:rsid w:val="1ABC3DFA"/>
    <w:rsid w:val="1E1537F4"/>
    <w:rsid w:val="20CA4D2D"/>
    <w:rsid w:val="2BD67751"/>
    <w:rsid w:val="333D27CD"/>
    <w:rsid w:val="54002DA1"/>
    <w:rsid w:val="6A064C29"/>
    <w:rsid w:val="6A7B09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nhideWhenUsed/>
    <w:uiPriority w:val="99"/>
    <w:rPr>
      <w:color w:val="0000FF"/>
      <w:u w:val="single"/>
    </w:rPr>
  </w:style>
  <w:style w:type="character" w:customStyle="1" w:styleId="9">
    <w:name w:val="無間距 字元"/>
    <w:link w:val="10"/>
    <w:uiPriority w:val="0"/>
    <w:rPr>
      <w:rFonts w:ascii="Calibri" w:hAnsi="Calibri" w:eastAsia="新細明體"/>
      <w:sz w:val="22"/>
      <w:szCs w:val="22"/>
      <w:lang w:val="en-US" w:eastAsia="zh-TW" w:bidi="ar-SA"/>
    </w:rPr>
  </w:style>
  <w:style w:type="paragraph" w:styleId="10">
    <w:name w:val="No Spacing"/>
    <w:link w:val="9"/>
    <w:qFormat/>
    <w:uiPriority w:val="0"/>
    <w:pPr>
      <w:jc w:val="both"/>
    </w:pPr>
    <w:rPr>
      <w:rFonts w:ascii="Calibri" w:hAnsi="Calibri" w:eastAsia="新細明體"/>
      <w:sz w:val="22"/>
      <w:szCs w:val="22"/>
      <w:lang w:val="en-US" w:eastAsia="zh-TW" w:bidi="ar-SA"/>
    </w:rPr>
  </w:style>
  <w:style w:type="paragraph" w:customStyle="1" w:styleId="11">
    <w:name w:val="列出段落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zwsoft</Company>
  <Pages>1</Pages>
  <Words>457</Words>
  <Characters>512</Characters>
  <Lines>4</Lines>
  <Paragraphs>1</Paragraphs>
  <TotalTime>28</TotalTime>
  <ScaleCrop>false</ScaleCrop>
  <LinksUpToDate>false</LinksUpToDate>
  <CharactersWithSpaces>621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2009-08-31T05:14:00Z</dcterms:created>
  <dc:creator>colin</dc:creator>
  <cp:lastModifiedBy>nick</cp:lastModifiedBy>
  <dcterms:modified xsi:type="dcterms:W3CDTF">2022-11-02T07:42:12Z</dcterms:modified>
  <dc:title>補發軟授權申請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7A1029918A1E431791714D7187A65C61</vt:lpwstr>
  </property>
</Properties>
</file>